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27FEB3" w14:textId="6965776E" w:rsidR="00A4551E" w:rsidRDefault="00266E83" w:rsidP="00266E83">
      <w:pPr>
        <w:spacing w:line="259" w:lineRule="auto"/>
      </w:pPr>
      <w:r w:rsidRPr="00266E83">
        <w:rPr>
          <w:b/>
          <w:highlight w:val="green"/>
        </w:rPr>
        <w:t>Introduction</w:t>
      </w:r>
      <w:r w:rsidR="00140EE4">
        <w:rPr>
          <w:b/>
        </w:rPr>
        <w:br/>
        <w:t xml:space="preserve">* </w:t>
      </w:r>
      <w:r w:rsidR="00140EE4" w:rsidRPr="00140EE4">
        <w:rPr>
          <w:b/>
          <w:highlight w:val="yellow"/>
        </w:rPr>
        <w:t>In Connected Graphs</w:t>
      </w:r>
      <w:r>
        <w:br/>
      </w:r>
      <w:r w:rsidR="00A952B3" w:rsidRPr="00834FA0">
        <w:rPr>
          <w:b/>
          <w:highlight w:val="magenta"/>
        </w:rPr>
        <w:t>Spanning Tree</w:t>
      </w:r>
      <w:r w:rsidR="00A952B3">
        <w:t xml:space="preserve"> =&gt; </w:t>
      </w:r>
      <w:r w:rsidR="00A952B3" w:rsidRPr="00A952B3">
        <w:rPr>
          <w:b/>
          <w:bCs/>
          <w:highlight w:val="cyan"/>
        </w:rPr>
        <w:t>Subgraph that contains all vertices and some (or all) edges, all vertices are connected and there are no cycles</w:t>
      </w:r>
      <w:r w:rsidR="00A952B3">
        <w:t>.</w:t>
      </w:r>
      <w:r w:rsidR="00500F64">
        <w:br/>
        <w:t xml:space="preserve">=&gt; </w:t>
      </w:r>
      <w:r w:rsidR="00500F64" w:rsidRPr="00500F64">
        <w:rPr>
          <w:b/>
          <w:bCs/>
          <w:highlight w:val="yellow"/>
        </w:rPr>
        <w:t>All vertices, connected, no cycles</w:t>
      </w:r>
      <w:r w:rsidR="00500F64">
        <w:t>.</w:t>
      </w:r>
      <w:r w:rsidR="00A952B3">
        <w:rPr>
          <w:b/>
          <w:highlight w:val="magenta"/>
        </w:rPr>
        <w:br/>
      </w:r>
      <w:r w:rsidR="00834FA0" w:rsidRPr="00183F06">
        <w:rPr>
          <w:b/>
          <w:highlight w:val="red"/>
        </w:rPr>
        <w:t>Minimum Spanning Tree</w:t>
      </w:r>
      <w:r w:rsidR="00834FA0">
        <w:t xml:space="preserve"> =&gt;</w:t>
      </w:r>
      <w:r w:rsidR="00183F06">
        <w:t xml:space="preserve"> </w:t>
      </w:r>
      <w:r w:rsidR="00183F06" w:rsidRPr="00183F06">
        <w:rPr>
          <w:b/>
          <w:bCs/>
          <w:highlight w:val="cyan"/>
        </w:rPr>
        <w:t>Spanning Tree whose sum of weights is minimum</w:t>
      </w:r>
      <w:r w:rsidR="00183F06">
        <w:t>.</w:t>
      </w:r>
      <w:r w:rsidR="00500F64">
        <w:br/>
      </w:r>
      <w:r w:rsidR="009C2FE8">
        <w:rPr>
          <w:noProof/>
        </w:rPr>
        <w:drawing>
          <wp:inline distT="0" distB="0" distL="0" distR="0" wp14:anchorId="646B1558" wp14:editId="6F95C9E2">
            <wp:extent cx="5903366" cy="2921099"/>
            <wp:effectExtent l="0" t="0" r="254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1967" cy="29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3F">
        <w:br/>
      </w:r>
      <w:r w:rsidR="00EE5FBD">
        <w:t xml:space="preserve">* </w:t>
      </w:r>
      <w:r w:rsidR="00EE5FBD" w:rsidRPr="00EE5FBD">
        <w:rPr>
          <w:b/>
          <w:bCs/>
          <w:highlight w:val="magenta"/>
        </w:rPr>
        <w:t>More than one are possible if the graph contains some edges with equal weights</w:t>
      </w:r>
      <w:r w:rsidR="00EE5FBD">
        <w:t>.</w:t>
      </w:r>
      <w:r w:rsidR="009C2FE8">
        <w:br/>
        <w:t xml:space="preserve">* </w:t>
      </w:r>
      <w:r w:rsidR="009C2FE8" w:rsidRPr="009C2FE8">
        <w:rPr>
          <w:b/>
          <w:bCs/>
          <w:highlight w:val="magenta"/>
        </w:rPr>
        <w:t>If all the edges have unique weights, then there’ll be only 1 Minimum Spanning Tree</w:t>
      </w:r>
      <w:r w:rsidR="009C2FE8">
        <w:t>.</w:t>
      </w:r>
      <w:r w:rsidR="00AB27A8">
        <w:br/>
      </w:r>
      <w:r w:rsidR="00A4551E">
        <w:rPr>
          <w:noProof/>
        </w:rPr>
        <w:drawing>
          <wp:inline distT="0" distB="0" distL="0" distR="0" wp14:anchorId="09E030CB" wp14:editId="01DEB170">
            <wp:extent cx="3650284" cy="259345"/>
            <wp:effectExtent l="0" t="0" r="0" b="762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4058" cy="2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9BD">
        <w:br/>
        <w:t xml:space="preserve">=&gt; </w:t>
      </w:r>
      <w:r w:rsidR="00FB39BD" w:rsidRPr="00FB39BD">
        <w:rPr>
          <w:b/>
          <w:bCs/>
          <w:highlight w:val="cyan"/>
        </w:rPr>
        <w:t>Both of these algorithms use Greedy Approach</w:t>
      </w:r>
      <w:r w:rsidR="00FB39BD">
        <w:t>.</w:t>
      </w:r>
      <w:r w:rsidR="00A4551E">
        <w:br/>
      </w:r>
      <w:r w:rsidR="00AB27A8">
        <w:t xml:space="preserve">=&gt; </w:t>
      </w:r>
      <w:r w:rsidR="00AB27A8" w:rsidRPr="00A4551E">
        <w:rPr>
          <w:b/>
          <w:bCs/>
          <w:highlight w:val="red"/>
        </w:rPr>
        <w:t>Finding Minimum Spanning Tree gives us the most economical way of connecting all the vertices of the graph</w:t>
      </w:r>
      <w:r w:rsidR="00AB27A8">
        <w:t>.</w:t>
      </w:r>
    </w:p>
    <w:p w14:paraId="13F83B3D" w14:textId="3D2D226D" w:rsidR="0080125E" w:rsidRDefault="00FB39BD" w:rsidP="00266E83">
      <w:pPr>
        <w:spacing w:line="259" w:lineRule="auto"/>
      </w:pPr>
      <w:r w:rsidRPr="00AD7AB2">
        <w:rPr>
          <w:b/>
          <w:bCs/>
          <w:highlight w:val="green"/>
        </w:rPr>
        <w:t>Prim’s Algorithm</w:t>
      </w:r>
      <w:r w:rsidR="00A4551E">
        <w:br/>
      </w:r>
      <w:r w:rsidR="00266E83">
        <w:t>*</w:t>
      </w:r>
      <w:r w:rsidR="00E85338">
        <w:t xml:space="preserve"> The procedure is similar to Dijkstra’s Algorithm.</w:t>
      </w:r>
      <w:r w:rsidR="00E85338">
        <w:br/>
      </w:r>
      <w:r w:rsidR="00AF6EE5">
        <w:rPr>
          <w:noProof/>
        </w:rPr>
        <w:drawing>
          <wp:inline distT="0" distB="0" distL="0" distR="0" wp14:anchorId="12404881" wp14:editId="572D2D5E">
            <wp:extent cx="4945075" cy="2627888"/>
            <wp:effectExtent l="0" t="0" r="8255" b="127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2216" cy="26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8D9">
        <w:br/>
      </w:r>
      <w:r w:rsidR="00E85338">
        <w:t>*</w:t>
      </w:r>
      <w:r w:rsidR="007238D9">
        <w:t xml:space="preserve"> </w:t>
      </w:r>
      <w:r w:rsidR="007238D9" w:rsidRPr="007238D9">
        <w:rPr>
          <w:b/>
          <w:bCs/>
          <w:highlight w:val="magenta"/>
        </w:rPr>
        <w:t xml:space="preserve">The process stops when all the vertices become Permanent </w:t>
      </w:r>
      <w:r w:rsidR="00AF6EE5">
        <w:rPr>
          <w:b/>
          <w:bCs/>
          <w:highlight w:val="magenta"/>
        </w:rPr>
        <w:t xml:space="preserve">= </w:t>
      </w:r>
      <w:r w:rsidR="007238D9" w:rsidRPr="007238D9">
        <w:rPr>
          <w:b/>
          <w:bCs/>
          <w:highlight w:val="magenta"/>
        </w:rPr>
        <w:t>are included in the Spanning Tree</w:t>
      </w:r>
      <w:r w:rsidR="007238D9">
        <w:t>.</w:t>
      </w:r>
      <w:r w:rsidR="00266E83">
        <w:br/>
      </w:r>
      <w:r w:rsidR="00F07BF5" w:rsidRPr="00F07BF5">
        <w:rPr>
          <w:b/>
          <w:bCs/>
          <w:highlight w:val="cyan"/>
        </w:rPr>
        <w:t>length</w:t>
      </w:r>
      <w:r w:rsidR="00F07BF5">
        <w:t xml:space="preserve"> =&gt; </w:t>
      </w:r>
      <w:r w:rsidR="00F07BF5" w:rsidRPr="00F07BF5">
        <w:rPr>
          <w:b/>
          <w:bCs/>
          <w:highlight w:val="yellow"/>
        </w:rPr>
        <w:t>weight of the shortest edge connecting the vertex to a permanent vertex</w:t>
      </w:r>
      <w:r w:rsidR="00F07BF5">
        <w:br/>
      </w:r>
      <w:r w:rsidR="00F07BF5" w:rsidRPr="00F07BF5">
        <w:rPr>
          <w:b/>
          <w:bCs/>
          <w:highlight w:val="cyan"/>
        </w:rPr>
        <w:t>predecessor</w:t>
      </w:r>
      <w:r w:rsidR="00F07BF5">
        <w:t xml:space="preserve"> =&gt; </w:t>
      </w:r>
      <w:r w:rsidR="00F07BF5" w:rsidRPr="00F07BF5">
        <w:rPr>
          <w:b/>
          <w:bCs/>
          <w:highlight w:val="yellow"/>
        </w:rPr>
        <w:t>that permanent vertex</w:t>
      </w:r>
      <w:r w:rsidR="00F07BF5" w:rsidRPr="00F07BF5">
        <w:rPr>
          <w:b/>
          <w:bCs/>
          <w:highlight w:val="yellow"/>
        </w:rPr>
        <w:br/>
      </w:r>
      <w:r w:rsidR="00266E83">
        <w:lastRenderedPageBreak/>
        <w:t>*</w:t>
      </w:r>
      <w:r w:rsidR="002D496D">
        <w:t xml:space="preserve"> </w:t>
      </w:r>
      <w:r w:rsidR="002D496D" w:rsidRPr="002D496D">
        <w:rPr>
          <w:b/>
          <w:bCs/>
          <w:highlight w:val="yellow"/>
        </w:rPr>
        <w:t>We’ll select any vertex of the graph as root vertex</w:t>
      </w:r>
      <w:r w:rsidR="002D496D">
        <w:t>.</w:t>
      </w:r>
      <w:r w:rsidR="00C2503B">
        <w:br/>
      </w:r>
      <w:r w:rsidR="00C2503B">
        <w:rPr>
          <w:noProof/>
        </w:rPr>
        <w:drawing>
          <wp:inline distT="0" distB="0" distL="0" distR="0" wp14:anchorId="02047F76" wp14:editId="399AC264">
            <wp:extent cx="4425696" cy="3146575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6901" cy="316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8D9">
        <w:br/>
        <w:t>*</w:t>
      </w:r>
      <w:r w:rsidR="00FC5F3A">
        <w:t xml:space="preserve"> </w:t>
      </w:r>
      <w:r w:rsidR="00FC5F3A" w:rsidRPr="00FC5F3A">
        <w:rPr>
          <w:b/>
          <w:bCs/>
          <w:highlight w:val="cyan"/>
        </w:rPr>
        <w:t>If the graph is connected, all the vertices will become Permanent at the end of the algorithm</w:t>
      </w:r>
      <w:r w:rsidR="00FC5F3A">
        <w:t>.</w:t>
      </w:r>
      <w:r w:rsidR="00D952DB">
        <w:br/>
        <w:t xml:space="preserve">* </w:t>
      </w:r>
      <w:r w:rsidR="00D952DB" w:rsidRPr="00D119FA">
        <w:rPr>
          <w:b/>
          <w:bCs/>
          <w:highlight w:val="yellow"/>
        </w:rPr>
        <w:t>Otherwise the unreachable vertices will remain with length oo and Temporary</w:t>
      </w:r>
      <w:r w:rsidR="00D952DB">
        <w:t>.</w:t>
      </w:r>
      <w:r w:rsidR="00D119FA">
        <w:br/>
        <w:t xml:space="preserve">=&gt; </w:t>
      </w:r>
      <w:r w:rsidR="00D119FA" w:rsidRPr="00D119FA">
        <w:rPr>
          <w:b/>
          <w:highlight w:val="red"/>
        </w:rPr>
        <w:t>In that case, there’s no Spanning Tree possible for the graph</w:t>
      </w:r>
      <w:r w:rsidR="00D119FA">
        <w:t>.</w:t>
      </w:r>
    </w:p>
    <w:p w14:paraId="4AFA6BB0" w14:textId="77777777" w:rsidR="00934097" w:rsidRDefault="003C579E" w:rsidP="00266E83">
      <w:pPr>
        <w:spacing w:line="259" w:lineRule="auto"/>
      </w:pPr>
      <w:r w:rsidRPr="003C579E">
        <w:rPr>
          <w:b/>
          <w:highlight w:val="green"/>
        </w:rPr>
        <w:t>Prim’s Algorithm: Example</w:t>
      </w:r>
      <w:r w:rsidR="0080125E">
        <w:br/>
      </w:r>
      <w:r w:rsidR="00266E83">
        <w:t>*</w:t>
      </w:r>
      <w:r w:rsidR="00F07BC3">
        <w:t xml:space="preserve"> </w:t>
      </w:r>
      <w:r w:rsidR="00F07BC3" w:rsidRPr="00552EDA">
        <w:rPr>
          <w:b/>
          <w:bCs/>
          <w:highlight w:val="yellow"/>
        </w:rPr>
        <w:t xml:space="preserve">When we start and select a vertex, </w:t>
      </w:r>
      <w:r w:rsidR="00552EDA" w:rsidRPr="00552EDA">
        <w:rPr>
          <w:b/>
          <w:bCs/>
          <w:highlight w:val="yellow"/>
        </w:rPr>
        <w:t>we make its length 0 and so it’s the Temporary vertex with minimal length and we make it Permanent</w:t>
      </w:r>
      <w:r w:rsidR="00552EDA">
        <w:t>.</w:t>
      </w:r>
      <w:r w:rsidR="00971F30">
        <w:br/>
      </w:r>
      <w:r w:rsidR="00971F30">
        <w:rPr>
          <w:noProof/>
        </w:rPr>
        <w:drawing>
          <wp:inline distT="0" distB="0" distL="0" distR="0" wp14:anchorId="63B00DCC" wp14:editId="555AF19E">
            <wp:extent cx="5760720" cy="3293745"/>
            <wp:effectExtent l="0" t="0" r="0" b="190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E5DF" w14:textId="77777777" w:rsidR="0071740D" w:rsidRDefault="00934097" w:rsidP="00266E83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6E54F79D" wp14:editId="0C656EE8">
            <wp:extent cx="6115507" cy="3437276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9388" cy="34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9A52" w14:textId="77777777" w:rsidR="0071740D" w:rsidRDefault="0071740D" w:rsidP="00266E83">
      <w:pPr>
        <w:spacing w:line="259" w:lineRule="auto"/>
      </w:pPr>
      <w:r>
        <w:rPr>
          <w:noProof/>
        </w:rPr>
        <w:drawing>
          <wp:inline distT="0" distB="0" distL="0" distR="0" wp14:anchorId="62060A83" wp14:editId="4ECB8CCD">
            <wp:extent cx="6100876" cy="343846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0319" cy="344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25E">
        <w:br/>
      </w:r>
    </w:p>
    <w:p w14:paraId="57854D7B" w14:textId="77777777" w:rsidR="005E481D" w:rsidRDefault="00271573" w:rsidP="00266E83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6183ED1" wp14:editId="31225DF5">
            <wp:extent cx="6086246" cy="3446324"/>
            <wp:effectExtent l="0" t="0" r="0" b="190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689" cy="34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501D" w14:textId="77777777" w:rsidR="005E481D" w:rsidRDefault="005E481D" w:rsidP="00266E83">
      <w:pPr>
        <w:spacing w:line="259" w:lineRule="auto"/>
      </w:pPr>
      <w:r>
        <w:rPr>
          <w:noProof/>
        </w:rPr>
        <w:drawing>
          <wp:inline distT="0" distB="0" distL="0" distR="0" wp14:anchorId="754A46FB" wp14:editId="6A232A6B">
            <wp:extent cx="6056985" cy="3445778"/>
            <wp:effectExtent l="0" t="0" r="1270" b="254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7851" cy="345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573">
        <w:br/>
      </w:r>
    </w:p>
    <w:p w14:paraId="7D40D698" w14:textId="77777777" w:rsidR="00BD7C1E" w:rsidRDefault="005B6924" w:rsidP="00266E83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041672B3" wp14:editId="64C05A26">
            <wp:extent cx="6188659" cy="3545927"/>
            <wp:effectExtent l="0" t="0" r="3175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4639" cy="35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A3D7" w14:textId="77777777" w:rsidR="0076472B" w:rsidRDefault="0076472B" w:rsidP="00266E83">
      <w:pPr>
        <w:spacing w:line="259" w:lineRule="auto"/>
      </w:pPr>
      <w:r>
        <w:rPr>
          <w:noProof/>
        </w:rPr>
        <w:drawing>
          <wp:inline distT="0" distB="0" distL="0" distR="0" wp14:anchorId="4334563F" wp14:editId="2FA8E6CF">
            <wp:extent cx="6144768" cy="3498427"/>
            <wp:effectExtent l="0" t="0" r="8890" b="698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7830" cy="35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81D">
        <w:br/>
      </w:r>
    </w:p>
    <w:p w14:paraId="4A6DEC43" w14:textId="77777777" w:rsidR="00344D39" w:rsidRDefault="00344D39" w:rsidP="00266E83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3FA65F85" wp14:editId="2EDDAC77">
            <wp:extent cx="6027724" cy="3467669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827" cy="346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9F2A" w14:textId="77777777" w:rsidR="003A114E" w:rsidRDefault="003A114E" w:rsidP="00266E83">
      <w:pPr>
        <w:spacing w:line="259" w:lineRule="auto"/>
      </w:pPr>
      <w:r>
        <w:rPr>
          <w:noProof/>
        </w:rPr>
        <w:drawing>
          <wp:inline distT="0" distB="0" distL="0" distR="0" wp14:anchorId="15027CCC" wp14:editId="3F0C8237">
            <wp:extent cx="6045458" cy="3514522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7950" cy="352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72B">
        <w:br/>
      </w:r>
    </w:p>
    <w:p w14:paraId="4479C58E" w14:textId="77777777" w:rsidR="003C56AE" w:rsidRDefault="008D3967" w:rsidP="00266E83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D70DD5B" wp14:editId="54F85016">
            <wp:extent cx="6093561" cy="3547189"/>
            <wp:effectExtent l="0" t="0" r="254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0666" cy="35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9D45" w14:textId="77777777" w:rsidR="006E123E" w:rsidRDefault="003C56AE" w:rsidP="00266E83">
      <w:pPr>
        <w:spacing w:line="259" w:lineRule="auto"/>
      </w:pPr>
      <w:r>
        <w:rPr>
          <w:noProof/>
        </w:rPr>
        <w:drawing>
          <wp:inline distT="0" distB="0" distL="0" distR="0" wp14:anchorId="0713452B" wp14:editId="474DC1CE">
            <wp:extent cx="6093460" cy="3553847"/>
            <wp:effectExtent l="0" t="0" r="2540" b="889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4697" cy="356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5C54" w14:textId="77777777" w:rsidR="008D3E7B" w:rsidRDefault="006E123E" w:rsidP="00266E83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531792F5" wp14:editId="75FFE992">
            <wp:extent cx="6334963" cy="3600427"/>
            <wp:effectExtent l="0" t="0" r="0" b="63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8206" cy="360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14E">
        <w:br/>
      </w:r>
      <w:r w:rsidR="0080125E">
        <w:t>*</w:t>
      </w:r>
      <w:r w:rsidR="008D3E7B">
        <w:t xml:space="preserve"> </w:t>
      </w:r>
      <w:r w:rsidR="008D3E7B" w:rsidRPr="008D3E7B">
        <w:rPr>
          <w:b/>
          <w:highlight w:val="cyan"/>
        </w:rPr>
        <w:t>Now all the vertices are Permanent and we got a Minimum Spanning Tree</w:t>
      </w:r>
      <w:r w:rsidR="008D3E7B">
        <w:t>.</w:t>
      </w:r>
      <w:r w:rsidR="008D3E7B">
        <w:br/>
      </w:r>
      <w:r w:rsidR="008D3E7B">
        <w:rPr>
          <w:noProof/>
        </w:rPr>
        <w:drawing>
          <wp:inline distT="0" distB="0" distL="0" distR="0" wp14:anchorId="511572C2" wp14:editId="31F9FB07">
            <wp:extent cx="6386169" cy="3661206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1777" cy="367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EDA">
        <w:br/>
      </w:r>
    </w:p>
    <w:p w14:paraId="0CFE9FD8" w14:textId="77777777" w:rsidR="008D3E7B" w:rsidRDefault="008D3E7B" w:rsidP="00266E83">
      <w:pPr>
        <w:spacing w:line="259" w:lineRule="auto"/>
      </w:pPr>
    </w:p>
    <w:p w14:paraId="7DBFBE6D" w14:textId="77777777" w:rsidR="008D3E7B" w:rsidRDefault="008D3E7B" w:rsidP="00266E83">
      <w:pPr>
        <w:spacing w:line="259" w:lineRule="auto"/>
      </w:pPr>
    </w:p>
    <w:p w14:paraId="58FC3EFB" w14:textId="77777777" w:rsidR="008D3E7B" w:rsidRDefault="008D3E7B" w:rsidP="00266E83">
      <w:pPr>
        <w:spacing w:line="259" w:lineRule="auto"/>
      </w:pPr>
    </w:p>
    <w:p w14:paraId="491B31E7" w14:textId="689BA9A7" w:rsidR="00D17746" w:rsidRDefault="00B01B9B" w:rsidP="00266E83">
      <w:pPr>
        <w:spacing w:line="259" w:lineRule="auto"/>
      </w:pPr>
      <w:r w:rsidRPr="00B01B9B">
        <w:rPr>
          <w:b/>
          <w:highlight w:val="green"/>
        </w:rPr>
        <w:lastRenderedPageBreak/>
        <w:t>Prim’s Algorithm in Java</w:t>
      </w:r>
      <w:r>
        <w:br/>
      </w:r>
      <w:r w:rsidR="0094387A">
        <w:rPr>
          <w:noProof/>
        </w:rPr>
        <w:drawing>
          <wp:inline distT="0" distB="0" distL="0" distR="0" wp14:anchorId="2359375C" wp14:editId="4A5BEC1B">
            <wp:extent cx="1447957" cy="1755648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8277" cy="176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420">
        <w:rPr>
          <w:b/>
        </w:rPr>
        <w:t xml:space="preserve">     </w:t>
      </w:r>
      <w:r w:rsidR="000B3420">
        <w:rPr>
          <w:noProof/>
        </w:rPr>
        <w:drawing>
          <wp:inline distT="0" distB="0" distL="0" distR="0" wp14:anchorId="2DBBE6E4" wp14:editId="68D29807">
            <wp:extent cx="4111142" cy="1545375"/>
            <wp:effectExtent l="0" t="0" r="381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5283" cy="15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87A">
        <w:br/>
      </w:r>
      <w:r w:rsidR="008D3E7B">
        <w:t>*</w:t>
      </w:r>
      <w:r w:rsidR="00BB2EE0">
        <w:t xml:space="preserve"> </w:t>
      </w:r>
      <w:r w:rsidR="00BB2EE0" w:rsidRPr="00BB2EE0">
        <w:rPr>
          <w:b/>
          <w:bCs/>
          <w:highlight w:val="cyan"/>
        </w:rPr>
        <w:t>The Prims() method will display the edges that will be included in the Minimum Spanning Tree and it will also display the weight of that tree</w:t>
      </w:r>
      <w:r w:rsidR="00BB2EE0">
        <w:t>.</w:t>
      </w:r>
      <w:r w:rsidR="008D3E7B">
        <w:br/>
      </w:r>
      <w:r w:rsidR="00A967C4">
        <w:rPr>
          <w:noProof/>
        </w:rPr>
        <w:drawing>
          <wp:inline distT="0" distB="0" distL="0" distR="0" wp14:anchorId="36C8643A" wp14:editId="5EC44A88">
            <wp:extent cx="4820716" cy="5513639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5280" cy="553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420">
        <w:br/>
      </w:r>
    </w:p>
    <w:p w14:paraId="0FAF971E" w14:textId="77777777" w:rsidR="00D17746" w:rsidRDefault="00D17746" w:rsidP="00266E83">
      <w:pPr>
        <w:spacing w:line="259" w:lineRule="auto"/>
      </w:pPr>
    </w:p>
    <w:p w14:paraId="1ADCA504" w14:textId="77777777" w:rsidR="00D17746" w:rsidRDefault="00D17746" w:rsidP="00266E83">
      <w:pPr>
        <w:spacing w:line="259" w:lineRule="auto"/>
      </w:pPr>
    </w:p>
    <w:p w14:paraId="28DE765F" w14:textId="77777777" w:rsidR="00A76EA5" w:rsidRDefault="00D41A97" w:rsidP="00266E83">
      <w:pPr>
        <w:spacing w:line="259" w:lineRule="auto"/>
      </w:pPr>
      <w:r w:rsidRPr="00D41A97">
        <w:rPr>
          <w:b/>
          <w:highlight w:val="green"/>
        </w:rPr>
        <w:lastRenderedPageBreak/>
        <w:t>Kruskal’s Algorithm</w:t>
      </w:r>
      <w:r w:rsidR="00D17746">
        <w:br/>
        <w:t>*</w:t>
      </w:r>
      <w:r w:rsidR="008B57A9">
        <w:t xml:space="preserve"> </w:t>
      </w:r>
      <w:r w:rsidR="008B57A9" w:rsidRPr="00723580">
        <w:rPr>
          <w:b/>
          <w:bCs/>
          <w:highlight w:val="cyan"/>
        </w:rPr>
        <w:t>If we have a graph of n vertices, then at the start of the algorithm, we’ll take a forest of n distinct trees.</w:t>
      </w:r>
      <w:r w:rsidR="001827B5" w:rsidRPr="00723580">
        <w:rPr>
          <w:b/>
          <w:bCs/>
          <w:highlight w:val="cyan"/>
        </w:rPr>
        <w:t xml:space="preserve"> Each tree consists of only 1 vertex of the graph</w:t>
      </w:r>
      <w:r w:rsidR="00250D9E" w:rsidRPr="00723580">
        <w:rPr>
          <w:b/>
          <w:bCs/>
          <w:highlight w:val="cyan"/>
        </w:rPr>
        <w:t xml:space="preserve"> and no edges</w:t>
      </w:r>
      <w:r w:rsidR="00250D9E">
        <w:t>.</w:t>
      </w:r>
      <w:r w:rsidR="00250D9E">
        <w:br/>
      </w:r>
      <w:r w:rsidR="009E1FBD">
        <w:t>=&gt;</w:t>
      </w:r>
      <w:r w:rsidR="00250D9E">
        <w:t xml:space="preserve"> </w:t>
      </w:r>
      <w:r w:rsidR="00250D9E" w:rsidRPr="00723580">
        <w:rPr>
          <w:b/>
          <w:bCs/>
          <w:highlight w:val="cyan"/>
        </w:rPr>
        <w:t>During this algorithm, we’ll join these trees by including some edges</w:t>
      </w:r>
      <w:r w:rsidR="00723580">
        <w:t>.</w:t>
      </w:r>
      <w:r w:rsidR="00723580">
        <w:br/>
      </w:r>
      <w:r w:rsidR="009E1FBD">
        <w:t>=&gt;</w:t>
      </w:r>
      <w:r w:rsidR="00723580">
        <w:t xml:space="preserve"> </w:t>
      </w:r>
      <w:r w:rsidR="00723580" w:rsidRPr="00723580">
        <w:rPr>
          <w:b/>
          <w:bCs/>
          <w:highlight w:val="cyan"/>
        </w:rPr>
        <w:t>So the number of trees will reduce in each step</w:t>
      </w:r>
      <w:r w:rsidR="00723580">
        <w:t>.</w:t>
      </w:r>
      <w:r w:rsidR="001827B5">
        <w:br/>
      </w:r>
      <w:r w:rsidR="00C6777D">
        <w:t xml:space="preserve">=&gt; </w:t>
      </w:r>
      <w:r w:rsidR="00C6777D" w:rsidRPr="00C6777D">
        <w:rPr>
          <w:b/>
          <w:bCs/>
          <w:highlight w:val="yellow"/>
        </w:rPr>
        <w:t>Finally, we’ll get 1</w:t>
      </w:r>
      <w:r w:rsidR="00C6777D" w:rsidRPr="00AD2280">
        <w:rPr>
          <w:b/>
          <w:bCs/>
          <w:highlight w:val="yellow"/>
        </w:rPr>
        <w:t xml:space="preserve"> tree</w:t>
      </w:r>
      <w:r w:rsidR="00AD2280" w:rsidRPr="00AD2280">
        <w:rPr>
          <w:b/>
          <w:bCs/>
          <w:highlight w:val="yellow"/>
        </w:rPr>
        <w:t xml:space="preserve"> which will be the Minimum Spanning Tree</w:t>
      </w:r>
      <w:r w:rsidR="00C6777D">
        <w:t>.</w:t>
      </w:r>
      <w:r w:rsidR="00C6777D">
        <w:br/>
      </w:r>
      <w:r w:rsidR="00377598">
        <w:rPr>
          <w:noProof/>
        </w:rPr>
        <w:drawing>
          <wp:inline distT="0" distB="0" distL="0" distR="0" wp14:anchorId="67A1FA86" wp14:editId="0CD4D996">
            <wp:extent cx="6408115" cy="3110111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31253" cy="312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7CF">
        <w:br/>
      </w:r>
      <w:r w:rsidR="001827B5">
        <w:t>*</w:t>
      </w:r>
      <w:r w:rsidR="00F71ECE">
        <w:t xml:space="preserve"> </w:t>
      </w:r>
      <w:r w:rsidR="00F71ECE" w:rsidRPr="00FD37CF">
        <w:rPr>
          <w:b/>
          <w:bCs/>
          <w:highlight w:val="yellow"/>
        </w:rPr>
        <w:t xml:space="preserve">We can maintain a list of edges </w:t>
      </w:r>
      <w:r w:rsidR="00FD37CF" w:rsidRPr="00FD37CF">
        <w:rPr>
          <w:b/>
          <w:bCs/>
          <w:highlight w:val="yellow"/>
        </w:rPr>
        <w:t>in ascending order of their weights.</w:t>
      </w:r>
      <w:r w:rsidR="008B57A9">
        <w:br/>
        <w:t xml:space="preserve">* </w:t>
      </w:r>
      <w:r w:rsidR="008055D0" w:rsidRPr="00402C53">
        <w:rPr>
          <w:b/>
          <w:bCs/>
          <w:highlight w:val="magenta"/>
        </w:rPr>
        <w:t>We know that a connected graph should have at least n-1 edges</w:t>
      </w:r>
      <w:r w:rsidR="008055D0">
        <w:t>.</w:t>
      </w:r>
    </w:p>
    <w:p w14:paraId="6678C380" w14:textId="77777777" w:rsidR="00DB39C1" w:rsidRDefault="00A76EA5" w:rsidP="00266E83">
      <w:pPr>
        <w:spacing w:line="259" w:lineRule="auto"/>
      </w:pPr>
      <w:r w:rsidRPr="00A76EA5">
        <w:rPr>
          <w:b/>
          <w:bCs/>
          <w:highlight w:val="green"/>
        </w:rPr>
        <w:t>Kruskal’s Algorithm: Example</w:t>
      </w:r>
      <w:r>
        <w:br/>
      </w:r>
      <w:r w:rsidR="00552EDA">
        <w:t>*</w:t>
      </w:r>
      <w:r w:rsidR="004E0C2C">
        <w:t xml:space="preserve"> </w:t>
      </w:r>
      <w:r w:rsidR="004E0C2C" w:rsidRPr="004E0C2C">
        <w:rPr>
          <w:b/>
          <w:highlight w:val="yellow"/>
        </w:rPr>
        <w:t>The list is sorted in ascending order of edge weights</w:t>
      </w:r>
      <w:r w:rsidR="004E0C2C">
        <w:t>.</w:t>
      </w:r>
      <w:r w:rsidR="00402C53">
        <w:br/>
      </w:r>
      <w:r w:rsidR="000B1D03">
        <w:rPr>
          <w:noProof/>
        </w:rPr>
        <w:drawing>
          <wp:inline distT="0" distB="0" distL="0" distR="0" wp14:anchorId="0FFC5C20" wp14:editId="2370C703">
            <wp:extent cx="6261811" cy="3142639"/>
            <wp:effectExtent l="0" t="0" r="5715" b="63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1281" cy="31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D03">
        <w:br/>
      </w:r>
    </w:p>
    <w:p w14:paraId="5FA11642" w14:textId="77777777" w:rsidR="009A2D17" w:rsidRDefault="009A2D17" w:rsidP="00266E83">
      <w:pPr>
        <w:spacing w:line="259" w:lineRule="auto"/>
      </w:pPr>
    </w:p>
    <w:p w14:paraId="5506119A" w14:textId="77777777" w:rsidR="00F841E8" w:rsidRDefault="00402C53" w:rsidP="00266E83">
      <w:pPr>
        <w:spacing w:line="259" w:lineRule="auto"/>
      </w:pPr>
      <w:r>
        <w:lastRenderedPageBreak/>
        <w:t>*</w:t>
      </w:r>
      <w:r w:rsidR="000775B0">
        <w:t xml:space="preserve"> </w:t>
      </w:r>
      <w:r w:rsidR="000775B0" w:rsidRPr="00DB39C1">
        <w:rPr>
          <w:b/>
          <w:bCs/>
          <w:highlight w:val="yellow"/>
        </w:rPr>
        <w:t>Edge 0-4 doesn’t form a cycle so we include</w:t>
      </w:r>
      <w:r w:rsidR="000D22DA" w:rsidRPr="00DB39C1">
        <w:rPr>
          <w:b/>
          <w:bCs/>
          <w:highlight w:val="yellow"/>
        </w:rPr>
        <w:t xml:space="preserve"> it</w:t>
      </w:r>
      <w:r w:rsidR="000D22DA">
        <w:t>.</w:t>
      </w:r>
      <w:r w:rsidR="002D496D">
        <w:br/>
      </w:r>
      <w:r w:rsidR="009A2D17">
        <w:rPr>
          <w:noProof/>
        </w:rPr>
        <w:drawing>
          <wp:inline distT="0" distB="0" distL="0" distR="0" wp14:anchorId="2A0EAABF" wp14:editId="7762BC3E">
            <wp:extent cx="6261811" cy="3190956"/>
            <wp:effectExtent l="0" t="0" r="5715" b="9525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5104" cy="31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D17">
        <w:br/>
      </w:r>
      <w:r w:rsidR="00752D41">
        <w:t xml:space="preserve">* </w:t>
      </w:r>
      <w:r w:rsidR="00752D41" w:rsidRPr="00DB39C1">
        <w:rPr>
          <w:b/>
          <w:bCs/>
          <w:highlight w:val="yellow"/>
        </w:rPr>
        <w:t xml:space="preserve">Edge </w:t>
      </w:r>
      <w:r w:rsidR="00752D41">
        <w:rPr>
          <w:b/>
          <w:bCs/>
          <w:highlight w:val="yellow"/>
        </w:rPr>
        <w:t>3</w:t>
      </w:r>
      <w:r w:rsidR="00752D41" w:rsidRPr="00DB39C1">
        <w:rPr>
          <w:b/>
          <w:bCs/>
          <w:highlight w:val="yellow"/>
        </w:rPr>
        <w:t>-4 doesn’t form a cycle so we include it</w:t>
      </w:r>
      <w:r w:rsidR="00752D41">
        <w:t>.</w:t>
      </w:r>
      <w:r w:rsidR="009A2D17">
        <w:br/>
      </w:r>
      <w:r w:rsidR="00F841E8">
        <w:rPr>
          <w:noProof/>
        </w:rPr>
        <w:drawing>
          <wp:inline distT="0" distB="0" distL="0" distR="0" wp14:anchorId="2594E108" wp14:editId="3D619BDE">
            <wp:extent cx="6225235" cy="3172317"/>
            <wp:effectExtent l="0" t="0" r="4445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6055" cy="317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9DAF" w14:textId="77777777" w:rsidR="00F841E8" w:rsidRDefault="00F841E8" w:rsidP="00266E83">
      <w:pPr>
        <w:spacing w:line="259" w:lineRule="auto"/>
      </w:pPr>
    </w:p>
    <w:p w14:paraId="7974AF8D" w14:textId="77777777" w:rsidR="00F841E8" w:rsidRDefault="00F841E8" w:rsidP="00266E83">
      <w:pPr>
        <w:spacing w:line="259" w:lineRule="auto"/>
      </w:pPr>
    </w:p>
    <w:p w14:paraId="17E965FD" w14:textId="77777777" w:rsidR="00F841E8" w:rsidRDefault="00F841E8" w:rsidP="00266E83">
      <w:pPr>
        <w:spacing w:line="259" w:lineRule="auto"/>
      </w:pPr>
    </w:p>
    <w:p w14:paraId="7255C9D9" w14:textId="77777777" w:rsidR="00F841E8" w:rsidRDefault="00F841E8" w:rsidP="00266E83">
      <w:pPr>
        <w:spacing w:line="259" w:lineRule="auto"/>
      </w:pPr>
    </w:p>
    <w:p w14:paraId="4B85EA81" w14:textId="77777777" w:rsidR="00F841E8" w:rsidRDefault="00F841E8" w:rsidP="00266E83">
      <w:pPr>
        <w:spacing w:line="259" w:lineRule="auto"/>
      </w:pPr>
    </w:p>
    <w:p w14:paraId="7AA1F16F" w14:textId="77777777" w:rsidR="00F841E8" w:rsidRDefault="00F841E8" w:rsidP="00266E83">
      <w:pPr>
        <w:spacing w:line="259" w:lineRule="auto"/>
      </w:pPr>
    </w:p>
    <w:p w14:paraId="3E7E09FE" w14:textId="77777777" w:rsidR="003826EA" w:rsidRDefault="00F841E8" w:rsidP="00266E83">
      <w:pPr>
        <w:spacing w:line="259" w:lineRule="auto"/>
      </w:pPr>
      <w:r>
        <w:lastRenderedPageBreak/>
        <w:t xml:space="preserve">* </w:t>
      </w:r>
      <w:r w:rsidRPr="00871C14">
        <w:rPr>
          <w:b/>
          <w:bCs/>
          <w:highlight w:val="darkGray"/>
        </w:rPr>
        <w:t xml:space="preserve">Edge </w:t>
      </w:r>
      <w:r w:rsidR="005935E8">
        <w:rPr>
          <w:b/>
          <w:bCs/>
          <w:highlight w:val="darkGray"/>
        </w:rPr>
        <w:t>0</w:t>
      </w:r>
      <w:r w:rsidRPr="00871C14">
        <w:rPr>
          <w:b/>
          <w:bCs/>
          <w:highlight w:val="darkGray"/>
        </w:rPr>
        <w:t>-</w:t>
      </w:r>
      <w:r w:rsidR="005935E8">
        <w:rPr>
          <w:b/>
          <w:bCs/>
          <w:highlight w:val="darkGray"/>
        </w:rPr>
        <w:t>3</w:t>
      </w:r>
      <w:r w:rsidRPr="00871C14">
        <w:rPr>
          <w:b/>
          <w:bCs/>
          <w:highlight w:val="darkGray"/>
        </w:rPr>
        <w:t xml:space="preserve"> </w:t>
      </w:r>
      <w:r w:rsidR="00871C14" w:rsidRPr="00871C14">
        <w:rPr>
          <w:b/>
          <w:bCs/>
          <w:highlight w:val="darkGray"/>
        </w:rPr>
        <w:t>would</w:t>
      </w:r>
      <w:r w:rsidRPr="00871C14">
        <w:rPr>
          <w:b/>
          <w:bCs/>
          <w:highlight w:val="darkGray"/>
        </w:rPr>
        <w:t xml:space="preserve"> form a cycle so we </w:t>
      </w:r>
      <w:r w:rsidR="00871C14" w:rsidRPr="00871C14">
        <w:rPr>
          <w:b/>
          <w:bCs/>
          <w:highlight w:val="darkGray"/>
        </w:rPr>
        <w:t xml:space="preserve">DON’T </w:t>
      </w:r>
      <w:r w:rsidRPr="00871C14">
        <w:rPr>
          <w:b/>
          <w:bCs/>
          <w:highlight w:val="darkGray"/>
        </w:rPr>
        <w:t>include it</w:t>
      </w:r>
      <w:r>
        <w:t>.</w:t>
      </w:r>
      <w:r w:rsidR="005935E8">
        <w:br/>
        <w:t xml:space="preserve">* </w:t>
      </w:r>
      <w:r w:rsidR="005935E8" w:rsidRPr="008F29D5">
        <w:rPr>
          <w:b/>
          <w:bCs/>
          <w:highlight w:val="yellow"/>
        </w:rPr>
        <w:t xml:space="preserve">Edge 2-5 </w:t>
      </w:r>
      <w:r w:rsidR="008F29D5" w:rsidRPr="008F29D5">
        <w:rPr>
          <w:b/>
          <w:bCs/>
          <w:highlight w:val="yellow"/>
        </w:rPr>
        <w:t>doesn’t</w:t>
      </w:r>
      <w:r w:rsidR="005935E8" w:rsidRPr="008F29D5">
        <w:rPr>
          <w:b/>
          <w:bCs/>
          <w:highlight w:val="yellow"/>
        </w:rPr>
        <w:t xml:space="preserve"> form a cycle so we include it</w:t>
      </w:r>
      <w:r w:rsidR="005935E8">
        <w:t>.</w:t>
      </w:r>
      <w:r w:rsidR="005935E8">
        <w:br/>
      </w:r>
      <w:r w:rsidR="00382057">
        <w:rPr>
          <w:noProof/>
        </w:rPr>
        <w:drawing>
          <wp:inline distT="0" distB="0" distL="0" distR="0" wp14:anchorId="3704E834" wp14:editId="37468361">
            <wp:extent cx="6400800" cy="3239911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15187" cy="324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057">
        <w:br/>
      </w:r>
      <w:r w:rsidR="00536207">
        <w:t xml:space="preserve">* </w:t>
      </w:r>
      <w:r w:rsidR="00536207" w:rsidRPr="008F29D5">
        <w:rPr>
          <w:b/>
          <w:bCs/>
          <w:highlight w:val="yellow"/>
        </w:rPr>
        <w:t xml:space="preserve">Edge </w:t>
      </w:r>
      <w:r w:rsidR="00536207">
        <w:rPr>
          <w:b/>
          <w:bCs/>
          <w:highlight w:val="yellow"/>
        </w:rPr>
        <w:t>4</w:t>
      </w:r>
      <w:r w:rsidR="00536207" w:rsidRPr="008F29D5">
        <w:rPr>
          <w:b/>
          <w:bCs/>
          <w:highlight w:val="yellow"/>
        </w:rPr>
        <w:t>-5 doesn’t form a cycle so we include it</w:t>
      </w:r>
      <w:r w:rsidR="00536207">
        <w:t>.</w:t>
      </w:r>
      <w:r w:rsidR="00536207">
        <w:br/>
      </w:r>
      <w:r w:rsidR="003826EA">
        <w:rPr>
          <w:noProof/>
        </w:rPr>
        <w:drawing>
          <wp:inline distT="0" distB="0" distL="0" distR="0" wp14:anchorId="522BA8BD" wp14:editId="0854DE5D">
            <wp:extent cx="6386169" cy="3252216"/>
            <wp:effectExtent l="0" t="0" r="0" b="5715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686" cy="325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6EA">
        <w:br/>
      </w:r>
    </w:p>
    <w:p w14:paraId="5F22C600" w14:textId="77777777" w:rsidR="003826EA" w:rsidRDefault="003826EA" w:rsidP="00266E83">
      <w:pPr>
        <w:spacing w:line="259" w:lineRule="auto"/>
      </w:pPr>
    </w:p>
    <w:p w14:paraId="71388160" w14:textId="77777777" w:rsidR="003826EA" w:rsidRDefault="003826EA" w:rsidP="00266E83">
      <w:pPr>
        <w:spacing w:line="259" w:lineRule="auto"/>
      </w:pPr>
    </w:p>
    <w:p w14:paraId="5F97194A" w14:textId="77777777" w:rsidR="003826EA" w:rsidRDefault="003826EA" w:rsidP="00266E83">
      <w:pPr>
        <w:spacing w:line="259" w:lineRule="auto"/>
      </w:pPr>
    </w:p>
    <w:p w14:paraId="42D478E8" w14:textId="77777777" w:rsidR="003826EA" w:rsidRDefault="003826EA" w:rsidP="00266E83">
      <w:pPr>
        <w:spacing w:line="259" w:lineRule="auto"/>
      </w:pPr>
    </w:p>
    <w:p w14:paraId="677614E0" w14:textId="77777777" w:rsidR="003826EA" w:rsidRDefault="003826EA" w:rsidP="00266E83">
      <w:pPr>
        <w:spacing w:line="259" w:lineRule="auto"/>
      </w:pPr>
    </w:p>
    <w:p w14:paraId="3B227229" w14:textId="77777777" w:rsidR="00F31795" w:rsidRDefault="001C0183" w:rsidP="00266E83">
      <w:pPr>
        <w:spacing w:line="259" w:lineRule="auto"/>
      </w:pPr>
      <w:r>
        <w:lastRenderedPageBreak/>
        <w:t xml:space="preserve">* </w:t>
      </w:r>
      <w:r w:rsidRPr="00871C14">
        <w:rPr>
          <w:b/>
          <w:bCs/>
          <w:highlight w:val="darkGray"/>
        </w:rPr>
        <w:t xml:space="preserve">Edge </w:t>
      </w:r>
      <w:r>
        <w:rPr>
          <w:b/>
          <w:bCs/>
          <w:highlight w:val="darkGray"/>
        </w:rPr>
        <w:t>2</w:t>
      </w:r>
      <w:r w:rsidRPr="00871C14">
        <w:rPr>
          <w:b/>
          <w:bCs/>
          <w:highlight w:val="darkGray"/>
        </w:rPr>
        <w:t>-</w:t>
      </w:r>
      <w:r>
        <w:rPr>
          <w:b/>
          <w:bCs/>
          <w:highlight w:val="darkGray"/>
        </w:rPr>
        <w:t>4</w:t>
      </w:r>
      <w:r w:rsidRPr="00871C14">
        <w:rPr>
          <w:b/>
          <w:bCs/>
          <w:highlight w:val="darkGray"/>
        </w:rPr>
        <w:t xml:space="preserve"> would form a cycle so we DON’T include it</w:t>
      </w:r>
      <w:r>
        <w:t>.</w:t>
      </w:r>
      <w:r w:rsidR="000A133A">
        <w:br/>
        <w:t xml:space="preserve">* </w:t>
      </w:r>
      <w:r w:rsidR="000A133A" w:rsidRPr="008F29D5">
        <w:rPr>
          <w:b/>
          <w:bCs/>
          <w:highlight w:val="yellow"/>
        </w:rPr>
        <w:t xml:space="preserve">Edge </w:t>
      </w:r>
      <w:r w:rsidR="000A133A">
        <w:rPr>
          <w:b/>
          <w:bCs/>
          <w:highlight w:val="yellow"/>
        </w:rPr>
        <w:t>1</w:t>
      </w:r>
      <w:r w:rsidR="000A133A" w:rsidRPr="008F29D5">
        <w:rPr>
          <w:b/>
          <w:bCs/>
          <w:highlight w:val="yellow"/>
        </w:rPr>
        <w:t>-</w:t>
      </w:r>
      <w:r w:rsidR="000A133A">
        <w:rPr>
          <w:b/>
          <w:bCs/>
          <w:highlight w:val="yellow"/>
        </w:rPr>
        <w:t>4</w:t>
      </w:r>
      <w:r w:rsidR="000A133A" w:rsidRPr="008F29D5">
        <w:rPr>
          <w:b/>
          <w:bCs/>
          <w:highlight w:val="yellow"/>
        </w:rPr>
        <w:t xml:space="preserve"> doesn’t form a cycle so we include it</w:t>
      </w:r>
      <w:r w:rsidR="000A133A">
        <w:t>.</w:t>
      </w:r>
      <w:r w:rsidR="000A133A">
        <w:br/>
      </w:r>
      <w:r w:rsidR="00BC3EDF">
        <w:rPr>
          <w:noProof/>
        </w:rPr>
        <w:drawing>
          <wp:inline distT="0" distB="0" distL="0" distR="0" wp14:anchorId="31FF9D9C" wp14:editId="2DCE0CB0">
            <wp:extent cx="6371539" cy="3263728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8508" cy="327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75C3D">
        <w:t xml:space="preserve">* </w:t>
      </w:r>
      <w:r w:rsidR="00E75C3D" w:rsidRPr="00871C14">
        <w:rPr>
          <w:b/>
          <w:bCs/>
          <w:highlight w:val="darkGray"/>
        </w:rPr>
        <w:t xml:space="preserve">Edge </w:t>
      </w:r>
      <w:r w:rsidR="00E75C3D">
        <w:rPr>
          <w:b/>
          <w:bCs/>
          <w:highlight w:val="darkGray"/>
        </w:rPr>
        <w:t>0</w:t>
      </w:r>
      <w:r w:rsidR="00E75C3D" w:rsidRPr="00871C14">
        <w:rPr>
          <w:b/>
          <w:bCs/>
          <w:highlight w:val="darkGray"/>
        </w:rPr>
        <w:t>-</w:t>
      </w:r>
      <w:r w:rsidR="00E75C3D">
        <w:rPr>
          <w:b/>
          <w:bCs/>
          <w:highlight w:val="darkGray"/>
        </w:rPr>
        <w:t>1</w:t>
      </w:r>
      <w:r w:rsidR="00E75C3D" w:rsidRPr="00871C14">
        <w:rPr>
          <w:b/>
          <w:bCs/>
          <w:highlight w:val="darkGray"/>
        </w:rPr>
        <w:t xml:space="preserve"> would form a cycle so we DON’T include it</w:t>
      </w:r>
      <w:r w:rsidR="00E75C3D">
        <w:t>.</w:t>
      </w:r>
      <w:r w:rsidR="00A128F6">
        <w:br/>
        <w:t xml:space="preserve">* </w:t>
      </w:r>
      <w:r w:rsidR="00A128F6" w:rsidRPr="00871C14">
        <w:rPr>
          <w:b/>
          <w:bCs/>
          <w:highlight w:val="darkGray"/>
        </w:rPr>
        <w:t xml:space="preserve">Edge </w:t>
      </w:r>
      <w:r w:rsidR="00A128F6">
        <w:rPr>
          <w:b/>
          <w:bCs/>
          <w:highlight w:val="darkGray"/>
        </w:rPr>
        <w:t>1</w:t>
      </w:r>
      <w:r w:rsidR="00A128F6" w:rsidRPr="00871C14">
        <w:rPr>
          <w:b/>
          <w:bCs/>
          <w:highlight w:val="darkGray"/>
        </w:rPr>
        <w:t>-</w:t>
      </w:r>
      <w:r w:rsidR="00A128F6">
        <w:rPr>
          <w:b/>
          <w:bCs/>
          <w:highlight w:val="darkGray"/>
        </w:rPr>
        <w:t>2</w:t>
      </w:r>
      <w:r w:rsidR="00A128F6" w:rsidRPr="00871C14">
        <w:rPr>
          <w:b/>
          <w:bCs/>
          <w:highlight w:val="darkGray"/>
        </w:rPr>
        <w:t xml:space="preserve"> would form a cycle so we DON’T include it</w:t>
      </w:r>
      <w:r w:rsidR="00A128F6">
        <w:t>.</w:t>
      </w:r>
      <w:r w:rsidR="0038563D">
        <w:br/>
        <w:t xml:space="preserve">* </w:t>
      </w:r>
      <w:r w:rsidR="0038563D" w:rsidRPr="008F29D5">
        <w:rPr>
          <w:b/>
          <w:bCs/>
          <w:highlight w:val="yellow"/>
        </w:rPr>
        <w:t xml:space="preserve">Edge </w:t>
      </w:r>
      <w:r w:rsidR="0038563D">
        <w:rPr>
          <w:b/>
          <w:bCs/>
          <w:highlight w:val="yellow"/>
        </w:rPr>
        <w:t>4</w:t>
      </w:r>
      <w:r w:rsidR="0038563D" w:rsidRPr="008F29D5">
        <w:rPr>
          <w:b/>
          <w:bCs/>
          <w:highlight w:val="yellow"/>
        </w:rPr>
        <w:t>-</w:t>
      </w:r>
      <w:r w:rsidR="0038563D">
        <w:rPr>
          <w:b/>
          <w:bCs/>
          <w:highlight w:val="yellow"/>
        </w:rPr>
        <w:t>6</w:t>
      </w:r>
      <w:r w:rsidR="0038563D" w:rsidRPr="008F29D5">
        <w:rPr>
          <w:b/>
          <w:bCs/>
          <w:highlight w:val="yellow"/>
        </w:rPr>
        <w:t xml:space="preserve"> doesn’t form a cycle so we include it</w:t>
      </w:r>
      <w:r w:rsidR="0038563D">
        <w:t>.</w:t>
      </w:r>
      <w:r w:rsidR="00F31795">
        <w:br/>
      </w:r>
      <w:r w:rsidR="00F31795">
        <w:rPr>
          <w:noProof/>
        </w:rPr>
        <w:drawing>
          <wp:inline distT="0" distB="0" distL="0" distR="0" wp14:anchorId="4A059570" wp14:editId="0DE22D14">
            <wp:extent cx="6334963" cy="3223345"/>
            <wp:effectExtent l="0" t="0" r="889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7330" cy="323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C3D">
        <w:br/>
      </w:r>
    </w:p>
    <w:p w14:paraId="29BCEB37" w14:textId="77777777" w:rsidR="00F31795" w:rsidRDefault="00F31795" w:rsidP="00266E83">
      <w:pPr>
        <w:spacing w:line="259" w:lineRule="auto"/>
      </w:pPr>
    </w:p>
    <w:p w14:paraId="26A5ECE1" w14:textId="77777777" w:rsidR="00F31795" w:rsidRDefault="00F31795" w:rsidP="00266E83">
      <w:pPr>
        <w:spacing w:line="259" w:lineRule="auto"/>
      </w:pPr>
    </w:p>
    <w:p w14:paraId="4ABDB5FF" w14:textId="77777777" w:rsidR="00F31795" w:rsidRDefault="00F31795" w:rsidP="00266E83">
      <w:pPr>
        <w:spacing w:line="259" w:lineRule="auto"/>
      </w:pPr>
    </w:p>
    <w:p w14:paraId="2EB79F61" w14:textId="77777777" w:rsidR="0069756A" w:rsidRDefault="00F31795" w:rsidP="00266E83">
      <w:pPr>
        <w:spacing w:line="259" w:lineRule="auto"/>
      </w:pPr>
      <w:r>
        <w:lastRenderedPageBreak/>
        <w:t xml:space="preserve">* </w:t>
      </w:r>
      <w:r w:rsidRPr="008F29D5">
        <w:rPr>
          <w:b/>
          <w:bCs/>
          <w:highlight w:val="yellow"/>
        </w:rPr>
        <w:t xml:space="preserve">Edge </w:t>
      </w:r>
      <w:r>
        <w:rPr>
          <w:b/>
          <w:bCs/>
          <w:highlight w:val="yellow"/>
        </w:rPr>
        <w:t>4</w:t>
      </w:r>
      <w:r w:rsidRPr="008F29D5">
        <w:rPr>
          <w:b/>
          <w:bCs/>
          <w:highlight w:val="yellow"/>
        </w:rPr>
        <w:t>-</w:t>
      </w:r>
      <w:r>
        <w:rPr>
          <w:b/>
          <w:bCs/>
          <w:highlight w:val="yellow"/>
        </w:rPr>
        <w:t>7</w:t>
      </w:r>
      <w:r w:rsidRPr="008F29D5">
        <w:rPr>
          <w:b/>
          <w:bCs/>
          <w:highlight w:val="yellow"/>
        </w:rPr>
        <w:t xml:space="preserve"> doesn’t form a cycle so we include it</w:t>
      </w:r>
      <w:r>
        <w:t>.</w:t>
      </w:r>
      <w:r>
        <w:br/>
      </w:r>
      <w:r w:rsidR="00BB05A5">
        <w:rPr>
          <w:noProof/>
        </w:rPr>
        <w:drawing>
          <wp:inline distT="0" distB="0" distL="0" distR="0" wp14:anchorId="3E8EAC24" wp14:editId="5B14BEEC">
            <wp:extent cx="6349593" cy="3233589"/>
            <wp:effectExtent l="0" t="0" r="0" b="508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5991" cy="323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70C74">
        <w:t xml:space="preserve">* </w:t>
      </w:r>
      <w:r w:rsidR="00F70C74" w:rsidRPr="00871C14">
        <w:rPr>
          <w:b/>
          <w:bCs/>
          <w:highlight w:val="darkGray"/>
        </w:rPr>
        <w:t xml:space="preserve">Edge </w:t>
      </w:r>
      <w:r w:rsidR="00482A5E">
        <w:rPr>
          <w:b/>
          <w:bCs/>
          <w:highlight w:val="darkGray"/>
        </w:rPr>
        <w:t>6</w:t>
      </w:r>
      <w:r w:rsidR="00F70C74" w:rsidRPr="00871C14">
        <w:rPr>
          <w:b/>
          <w:bCs/>
          <w:highlight w:val="darkGray"/>
        </w:rPr>
        <w:t>-</w:t>
      </w:r>
      <w:r w:rsidR="00482A5E">
        <w:rPr>
          <w:b/>
          <w:bCs/>
          <w:highlight w:val="darkGray"/>
        </w:rPr>
        <w:t>7</w:t>
      </w:r>
      <w:r w:rsidR="00F70C74" w:rsidRPr="00871C14">
        <w:rPr>
          <w:b/>
          <w:bCs/>
          <w:highlight w:val="darkGray"/>
        </w:rPr>
        <w:t xml:space="preserve"> would form a cycle so we DON’T include it</w:t>
      </w:r>
      <w:r w:rsidR="00F70C74">
        <w:t>.</w:t>
      </w:r>
      <w:r w:rsidR="00080754">
        <w:br/>
        <w:t xml:space="preserve">* </w:t>
      </w:r>
      <w:r w:rsidR="00080754" w:rsidRPr="008F29D5">
        <w:rPr>
          <w:b/>
          <w:bCs/>
          <w:highlight w:val="yellow"/>
        </w:rPr>
        <w:t xml:space="preserve">Edge </w:t>
      </w:r>
      <w:r w:rsidR="00080754">
        <w:rPr>
          <w:b/>
          <w:bCs/>
          <w:highlight w:val="yellow"/>
        </w:rPr>
        <w:t>4</w:t>
      </w:r>
      <w:r w:rsidR="00080754" w:rsidRPr="008F29D5">
        <w:rPr>
          <w:b/>
          <w:bCs/>
          <w:highlight w:val="yellow"/>
        </w:rPr>
        <w:t>-</w:t>
      </w:r>
      <w:r w:rsidR="00080754">
        <w:rPr>
          <w:b/>
          <w:bCs/>
          <w:highlight w:val="yellow"/>
        </w:rPr>
        <w:t>8</w:t>
      </w:r>
      <w:r w:rsidR="00080754" w:rsidRPr="008F29D5">
        <w:rPr>
          <w:b/>
          <w:bCs/>
          <w:highlight w:val="yellow"/>
        </w:rPr>
        <w:t xml:space="preserve"> doesn’t form a cycle so we include it</w:t>
      </w:r>
      <w:r w:rsidR="00080754">
        <w:t>.</w:t>
      </w:r>
      <w:r w:rsidR="00F70C74">
        <w:br/>
      </w:r>
      <w:r w:rsidR="0069756A">
        <w:rPr>
          <w:noProof/>
        </w:rPr>
        <w:drawing>
          <wp:inline distT="0" distB="0" distL="0" distR="0" wp14:anchorId="202C7B75" wp14:editId="620AE0D1">
            <wp:extent cx="6349365" cy="3204078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1167" cy="32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754">
        <w:br/>
      </w:r>
    </w:p>
    <w:p w14:paraId="62919277" w14:textId="77777777" w:rsidR="0069756A" w:rsidRDefault="0069756A" w:rsidP="00266E83">
      <w:pPr>
        <w:spacing w:line="259" w:lineRule="auto"/>
      </w:pPr>
    </w:p>
    <w:p w14:paraId="4F784B5F" w14:textId="77777777" w:rsidR="0069756A" w:rsidRDefault="0069756A" w:rsidP="00266E83">
      <w:pPr>
        <w:spacing w:line="259" w:lineRule="auto"/>
      </w:pPr>
    </w:p>
    <w:p w14:paraId="25DE6EA6" w14:textId="77777777" w:rsidR="0069756A" w:rsidRDefault="0069756A" w:rsidP="00266E83">
      <w:pPr>
        <w:spacing w:line="259" w:lineRule="auto"/>
      </w:pPr>
    </w:p>
    <w:p w14:paraId="152679A9" w14:textId="77777777" w:rsidR="0069756A" w:rsidRDefault="0069756A" w:rsidP="00266E83">
      <w:pPr>
        <w:spacing w:line="259" w:lineRule="auto"/>
      </w:pPr>
    </w:p>
    <w:p w14:paraId="7D1557C1" w14:textId="77777777" w:rsidR="00E7417B" w:rsidRDefault="00E7417B" w:rsidP="00266E83">
      <w:pPr>
        <w:spacing w:line="259" w:lineRule="auto"/>
      </w:pPr>
    </w:p>
    <w:p w14:paraId="6322A201" w14:textId="77777777" w:rsidR="009A0E78" w:rsidRDefault="00E7417B" w:rsidP="00266E83">
      <w:pPr>
        <w:spacing w:line="259" w:lineRule="auto"/>
      </w:pPr>
      <w:r>
        <w:lastRenderedPageBreak/>
        <w:t xml:space="preserve">* </w:t>
      </w:r>
      <w:r w:rsidRPr="00871C14">
        <w:rPr>
          <w:b/>
          <w:bCs/>
          <w:highlight w:val="darkGray"/>
        </w:rPr>
        <w:t xml:space="preserve">Edge </w:t>
      </w:r>
      <w:r>
        <w:rPr>
          <w:b/>
          <w:bCs/>
          <w:highlight w:val="darkGray"/>
        </w:rPr>
        <w:t>5</w:t>
      </w:r>
      <w:r w:rsidRPr="00871C14">
        <w:rPr>
          <w:b/>
          <w:bCs/>
          <w:highlight w:val="darkGray"/>
        </w:rPr>
        <w:t>-</w:t>
      </w:r>
      <w:r>
        <w:rPr>
          <w:b/>
          <w:bCs/>
          <w:highlight w:val="darkGray"/>
        </w:rPr>
        <w:t>8</w:t>
      </w:r>
      <w:r w:rsidRPr="00871C14">
        <w:rPr>
          <w:b/>
          <w:bCs/>
          <w:highlight w:val="darkGray"/>
        </w:rPr>
        <w:t xml:space="preserve"> would form a cycle so we DON’T include it</w:t>
      </w:r>
      <w:r>
        <w:t>.</w:t>
      </w:r>
      <w:r>
        <w:br/>
        <w:t xml:space="preserve">* </w:t>
      </w:r>
      <w:r w:rsidRPr="008F29D5">
        <w:rPr>
          <w:b/>
          <w:bCs/>
          <w:highlight w:val="yellow"/>
        </w:rPr>
        <w:t xml:space="preserve">Edge </w:t>
      </w:r>
      <w:r>
        <w:rPr>
          <w:b/>
          <w:bCs/>
          <w:highlight w:val="yellow"/>
        </w:rPr>
        <w:t>5</w:t>
      </w:r>
      <w:r w:rsidRPr="008F29D5">
        <w:rPr>
          <w:b/>
          <w:bCs/>
          <w:highlight w:val="yellow"/>
        </w:rPr>
        <w:t>-</w:t>
      </w:r>
      <w:r>
        <w:rPr>
          <w:b/>
          <w:bCs/>
          <w:highlight w:val="yellow"/>
        </w:rPr>
        <w:t>9</w:t>
      </w:r>
      <w:r w:rsidRPr="008F29D5">
        <w:rPr>
          <w:b/>
          <w:bCs/>
          <w:highlight w:val="yellow"/>
        </w:rPr>
        <w:t xml:space="preserve"> doesn’t form a cycle so we include it</w:t>
      </w:r>
      <w:r>
        <w:t>.</w:t>
      </w:r>
      <w:r>
        <w:br/>
      </w:r>
      <w:r w:rsidR="009A0E78">
        <w:rPr>
          <w:noProof/>
        </w:rPr>
        <w:drawing>
          <wp:inline distT="0" distB="0" distL="0" distR="0" wp14:anchorId="02231FD9" wp14:editId="193D5C90">
            <wp:extent cx="6364224" cy="3220696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6318" cy="32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A0E78">
        <w:t xml:space="preserve">=&gt; </w:t>
      </w:r>
      <w:r w:rsidR="009A0E78" w:rsidRPr="009A0E78">
        <w:rPr>
          <w:b/>
          <w:bCs/>
          <w:highlight w:val="cyan"/>
        </w:rPr>
        <w:t>So after including n-1 edges, we have a single tree and it’s the Minimum Spanning Tree</w:t>
      </w:r>
      <w:r w:rsidR="009A0E78">
        <w:t>.</w:t>
      </w:r>
    </w:p>
    <w:p w14:paraId="3F0A9D93" w14:textId="77777777" w:rsidR="003F4575" w:rsidRDefault="009A0E78" w:rsidP="00266E83">
      <w:pPr>
        <w:spacing w:line="259" w:lineRule="auto"/>
      </w:pPr>
      <w:r w:rsidRPr="009A0E78">
        <w:rPr>
          <w:b/>
          <w:highlight w:val="green"/>
        </w:rPr>
        <w:t>Implementation of Kruskal’s Algorithm</w:t>
      </w:r>
      <w:r>
        <w:br/>
      </w:r>
      <w:r w:rsidR="001B4A6A">
        <w:rPr>
          <w:noProof/>
        </w:rPr>
        <w:drawing>
          <wp:inline distT="0" distB="0" distL="0" distR="0" wp14:anchorId="16A3EC14" wp14:editId="7DD9CB07">
            <wp:extent cx="4893868" cy="1671208"/>
            <wp:effectExtent l="0" t="0" r="2540" b="5715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6405" cy="169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BD6">
        <w:rPr>
          <w:b/>
        </w:rPr>
        <w:br/>
      </w:r>
      <w:r w:rsidR="00064BD6">
        <w:rPr>
          <w:noProof/>
        </w:rPr>
        <w:drawing>
          <wp:inline distT="0" distB="0" distL="0" distR="0" wp14:anchorId="76DA9DB1" wp14:editId="0CA0DF23">
            <wp:extent cx="2732030" cy="2011680"/>
            <wp:effectExtent l="0" t="0" r="0" b="762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3944" cy="202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9BE">
        <w:rPr>
          <w:b/>
        </w:rPr>
        <w:t xml:space="preserve">   </w:t>
      </w:r>
      <w:r w:rsidR="00F209BE">
        <w:rPr>
          <w:noProof/>
        </w:rPr>
        <w:drawing>
          <wp:inline distT="0" distB="0" distL="0" distR="0" wp14:anchorId="76DDCFFE" wp14:editId="64BFD9F4">
            <wp:extent cx="2757626" cy="2011680"/>
            <wp:effectExtent l="0" t="0" r="5080" b="762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4744" cy="205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A6A">
        <w:br/>
      </w:r>
      <w:r w:rsidR="00BD7C1E">
        <w:t>*</w:t>
      </w:r>
      <w:r w:rsidR="00974110">
        <w:t xml:space="preserve"> </w:t>
      </w:r>
      <w:r w:rsidR="00974110" w:rsidRPr="00974110">
        <w:rPr>
          <w:b/>
          <w:bCs/>
          <w:highlight w:val="magenta"/>
        </w:rPr>
        <w:t>If the 2 vertices belong to different trees, we include the edge connecting them</w:t>
      </w:r>
      <w:r w:rsidR="00974110">
        <w:t>.</w:t>
      </w:r>
      <w:r w:rsidR="00BB05A5">
        <w:br/>
      </w:r>
    </w:p>
    <w:p w14:paraId="1BF04380" w14:textId="77777777" w:rsidR="003F4575" w:rsidRDefault="003F4575" w:rsidP="00266E83">
      <w:pPr>
        <w:spacing w:line="259" w:lineRule="auto"/>
      </w:pPr>
    </w:p>
    <w:p w14:paraId="2EA7F798" w14:textId="77777777" w:rsidR="009B41FE" w:rsidRDefault="00BB05A5" w:rsidP="00266E83">
      <w:pPr>
        <w:spacing w:line="259" w:lineRule="auto"/>
      </w:pPr>
      <w:r>
        <w:lastRenderedPageBreak/>
        <w:t>*</w:t>
      </w:r>
      <w:r w:rsidR="003F4575">
        <w:t xml:space="preserve"> </w:t>
      </w:r>
      <w:r w:rsidR="003F4575" w:rsidRPr="00D720A2">
        <w:rPr>
          <w:b/>
          <w:bCs/>
          <w:highlight w:val="yellow"/>
        </w:rPr>
        <w:t>Let’s see how to decide if 2 vertices belong to different trees</w:t>
      </w:r>
      <w:r w:rsidR="003F4575">
        <w:t>.</w:t>
      </w:r>
      <w:r w:rsidR="004E0C2C">
        <w:br/>
      </w:r>
      <w:r w:rsidR="0089110A">
        <w:t xml:space="preserve">=&gt; </w:t>
      </w:r>
      <w:r w:rsidR="0089110A" w:rsidRPr="00D720A2">
        <w:rPr>
          <w:b/>
          <w:bCs/>
          <w:highlight w:val="cyan"/>
        </w:rPr>
        <w:t>For each vertex, we’ll keep record of a father vertex</w:t>
      </w:r>
      <w:r w:rsidR="0089110A">
        <w:t>.</w:t>
      </w:r>
      <w:r w:rsidR="00210C8C">
        <w:br/>
        <w:t xml:space="preserve">=&gt; </w:t>
      </w:r>
      <w:r w:rsidR="00210C8C" w:rsidRPr="00D720A2">
        <w:rPr>
          <w:b/>
          <w:bCs/>
          <w:highlight w:val="cyan"/>
        </w:rPr>
        <w:t>Each Tree will be identified by a Root Vertex</w:t>
      </w:r>
      <w:r w:rsidR="00210C8C">
        <w:t>.</w:t>
      </w:r>
      <w:r w:rsidR="008C7AED">
        <w:br/>
        <w:t xml:space="preserve">=&gt; </w:t>
      </w:r>
      <w:r w:rsidR="008C7AED" w:rsidRPr="00D720A2">
        <w:rPr>
          <w:b/>
          <w:bCs/>
          <w:highlight w:val="cyan"/>
        </w:rPr>
        <w:t>Vertex will be a Root Vertex if its father = NIL</w:t>
      </w:r>
      <w:r w:rsidR="008C7AED">
        <w:t>.</w:t>
      </w:r>
      <w:r w:rsidR="0089110A">
        <w:br/>
      </w:r>
      <w:r w:rsidR="00547E90">
        <w:rPr>
          <w:noProof/>
        </w:rPr>
        <w:drawing>
          <wp:inline distT="0" distB="0" distL="0" distR="0" wp14:anchorId="4D535BC9" wp14:editId="143C6BD4">
            <wp:extent cx="6130137" cy="2759642"/>
            <wp:effectExtent l="0" t="0" r="4445" b="3175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7081" cy="277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A41">
        <w:br/>
      </w:r>
      <w:r w:rsidR="004E0C2C">
        <w:t>*</w:t>
      </w:r>
      <w:r w:rsidR="00802A41">
        <w:t xml:space="preserve"> </w:t>
      </w:r>
      <w:r w:rsidR="00802A41" w:rsidRPr="00D720A2">
        <w:rPr>
          <w:b/>
          <w:bCs/>
          <w:highlight w:val="yellow"/>
        </w:rPr>
        <w:t xml:space="preserve">Inclusion of the (v1,v2) when r1 != r2 joins the 2 trees </w:t>
      </w:r>
      <w:r w:rsidR="00D720A2" w:rsidRPr="00D720A2">
        <w:rPr>
          <w:b/>
          <w:bCs/>
          <w:highlight w:val="yellow"/>
        </w:rPr>
        <w:t>with roots r1 and r2</w:t>
      </w:r>
      <w:r w:rsidR="00D720A2">
        <w:t>.</w:t>
      </w:r>
      <w:r w:rsidR="00D720A2">
        <w:br/>
      </w:r>
      <w:r w:rsidR="00077270">
        <w:t xml:space="preserve">=&gt; </w:t>
      </w:r>
      <w:r w:rsidR="00077270" w:rsidRPr="00577510">
        <w:rPr>
          <w:b/>
          <w:bCs/>
          <w:highlight w:val="cyan"/>
        </w:rPr>
        <w:t xml:space="preserve">We make root of one tree the father of root of </w:t>
      </w:r>
      <w:r w:rsidR="001B1D81" w:rsidRPr="00577510">
        <w:rPr>
          <w:b/>
          <w:bCs/>
          <w:highlight w:val="cyan"/>
        </w:rPr>
        <w:t>the other</w:t>
      </w:r>
      <w:r w:rsidR="00077270" w:rsidRPr="00577510">
        <w:rPr>
          <w:b/>
          <w:bCs/>
          <w:highlight w:val="cyan"/>
        </w:rPr>
        <w:t xml:space="preserve"> tree</w:t>
      </w:r>
      <w:r w:rsidR="001E6216">
        <w:rPr>
          <w:b/>
          <w:bCs/>
        </w:rPr>
        <w:t xml:space="preserve"> =&gt; </w:t>
      </w:r>
      <w:r w:rsidR="001E6216" w:rsidRPr="001E6216">
        <w:rPr>
          <w:b/>
          <w:bCs/>
          <w:highlight w:val="cyan"/>
        </w:rPr>
        <w:t>then both trees are connected</w:t>
      </w:r>
      <w:r w:rsidR="00077270">
        <w:t>.</w:t>
      </w:r>
      <w:r w:rsidR="00262F17">
        <w:br/>
        <w:t xml:space="preserve">=&gt; </w:t>
      </w:r>
      <w:r w:rsidR="00262F17" w:rsidRPr="00262F17">
        <w:rPr>
          <w:b/>
          <w:bCs/>
          <w:highlight w:val="yellow"/>
        </w:rPr>
        <w:t>In our case the root is r1, all the vertices of both trees are now connected</w:t>
      </w:r>
      <w:r w:rsidR="00F51356" w:rsidRPr="00F51356">
        <w:rPr>
          <w:b/>
          <w:bCs/>
          <w:highlight w:val="yellow"/>
        </w:rPr>
        <w:t>, r2 is no longer a root</w:t>
      </w:r>
      <w:r w:rsidR="00262F17">
        <w:t>.</w:t>
      </w:r>
      <w:r w:rsidR="00077270">
        <w:br/>
      </w:r>
      <w:r w:rsidR="00AC7780">
        <w:t xml:space="preserve">* </w:t>
      </w:r>
      <w:r w:rsidR="00936071" w:rsidRPr="005045CC">
        <w:rPr>
          <w:b/>
          <w:bCs/>
          <w:highlight w:val="magenta"/>
        </w:rPr>
        <w:t>To find a root vertex of the tree to which v2 belongs, we</w:t>
      </w:r>
      <w:r w:rsidR="00B17E9F" w:rsidRPr="005045CC">
        <w:rPr>
          <w:b/>
          <w:bCs/>
          <w:highlight w:val="magenta"/>
        </w:rPr>
        <w:t xml:space="preserve"> follow the father </w:t>
      </w:r>
      <w:r w:rsidR="005045CC" w:rsidRPr="005045CC">
        <w:rPr>
          <w:b/>
          <w:bCs/>
          <w:highlight w:val="magenta"/>
        </w:rPr>
        <w:t>vertices till we get a vertex whose father is NIL</w:t>
      </w:r>
      <w:r w:rsidR="005045CC">
        <w:t>.</w:t>
      </w:r>
      <w:r w:rsidR="00AC7780">
        <w:br/>
      </w:r>
      <w:r w:rsidR="008C6E5F">
        <w:rPr>
          <w:noProof/>
        </w:rPr>
        <w:drawing>
          <wp:inline distT="0" distB="0" distL="0" distR="0" wp14:anchorId="733A122A" wp14:editId="26E4876B">
            <wp:extent cx="3840480" cy="2137834"/>
            <wp:effectExtent l="0" t="0" r="762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1588" cy="222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72B">
        <w:rPr>
          <w:noProof/>
        </w:rPr>
        <w:drawing>
          <wp:inline distT="0" distB="0" distL="0" distR="0" wp14:anchorId="7AC3207A" wp14:editId="017FBD08">
            <wp:extent cx="3818534" cy="2122250"/>
            <wp:effectExtent l="0" t="0" r="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6375" cy="21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7CBE" w14:textId="77777777" w:rsidR="00E64B9B" w:rsidRDefault="002C52EE" w:rsidP="00266E83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6E19B05C" wp14:editId="52DDAA7A">
            <wp:extent cx="4586630" cy="2569363"/>
            <wp:effectExtent l="0" t="0" r="4445" b="254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2860" cy="258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777">
        <w:br/>
      </w:r>
      <w:r w:rsidR="004D4777">
        <w:rPr>
          <w:noProof/>
        </w:rPr>
        <w:drawing>
          <wp:inline distT="0" distB="0" distL="0" distR="0" wp14:anchorId="541E0522" wp14:editId="6E0C3EE0">
            <wp:extent cx="4564684" cy="2563609"/>
            <wp:effectExtent l="0" t="0" r="7620" b="8255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3157" cy="257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777">
        <w:br/>
        <w:t xml:space="preserve">^ both </w:t>
      </w:r>
      <w:r w:rsidR="008E2D49">
        <w:t>roots are 3 so we don’t include the 0-3 edge.</w:t>
      </w:r>
      <w:r w:rsidR="00117BFC">
        <w:br/>
      </w:r>
      <w:r w:rsidR="00117BFC">
        <w:rPr>
          <w:noProof/>
        </w:rPr>
        <w:drawing>
          <wp:inline distT="0" distB="0" distL="0" distR="0" wp14:anchorId="2B10AD28" wp14:editId="7A641DB8">
            <wp:extent cx="4564380" cy="2550357"/>
            <wp:effectExtent l="0" t="0" r="7620" b="254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1460" cy="25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3DD1" w14:textId="77777777" w:rsidR="000C0C70" w:rsidRDefault="00E64B9B" w:rsidP="00266E83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34C9A11" wp14:editId="421B26D0">
            <wp:extent cx="4827631" cy="2684678"/>
            <wp:effectExtent l="0" t="0" r="0" b="1905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5190" cy="26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2EE">
        <w:br/>
      </w:r>
      <w:r w:rsidR="00F70912">
        <w:rPr>
          <w:noProof/>
        </w:rPr>
        <w:drawing>
          <wp:inline distT="0" distB="0" distL="0" distR="0" wp14:anchorId="2CA5E964" wp14:editId="2C3B7312">
            <wp:extent cx="3269894" cy="923442"/>
            <wp:effectExtent l="0" t="0" r="6985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1688" cy="96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12">
        <w:br/>
        <w:t>^ roots are the same, we won’t include the edge.</w:t>
      </w:r>
      <w:r w:rsidR="00D24B2E">
        <w:br/>
      </w:r>
      <w:r w:rsidR="00D24B2E">
        <w:rPr>
          <w:noProof/>
        </w:rPr>
        <w:drawing>
          <wp:inline distT="0" distB="0" distL="0" distR="0" wp14:anchorId="5F8498C0" wp14:editId="71F1D89E">
            <wp:extent cx="4740249" cy="2633994"/>
            <wp:effectExtent l="0" t="0" r="381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1565" cy="26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12">
        <w:br/>
        <w:t>*</w:t>
      </w:r>
      <w:r w:rsidR="000F6D68">
        <w:t xml:space="preserve"> </w:t>
      </w:r>
      <w:r w:rsidR="000F6D68" w:rsidRPr="000F6D68">
        <w:rPr>
          <w:b/>
          <w:highlight w:val="yellow"/>
        </w:rPr>
        <w:t>We keep doing it this way</w:t>
      </w:r>
      <w:r w:rsidR="000F6D68">
        <w:t>.</w:t>
      </w:r>
    </w:p>
    <w:p w14:paraId="3591FF46" w14:textId="77777777" w:rsidR="0066673F" w:rsidRDefault="000C0C70" w:rsidP="00266E83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B8F3BD0" wp14:editId="6CD152A5">
            <wp:extent cx="5106009" cy="2856933"/>
            <wp:effectExtent l="0" t="0" r="0" b="635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1924" cy="28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C0C70">
        <w:rPr>
          <w:b/>
          <w:bCs/>
          <w:highlight w:val="yellow"/>
        </w:rPr>
        <w:t>^ Eventually we end up with this</w:t>
      </w:r>
      <w:r>
        <w:t>.</w:t>
      </w:r>
      <w:r w:rsidR="0036547F">
        <w:br/>
        <w:t xml:space="preserve">=&gt; </w:t>
      </w:r>
      <w:r w:rsidR="0036547F" w:rsidRPr="0036547F">
        <w:rPr>
          <w:b/>
          <w:bCs/>
          <w:highlight w:val="magenta"/>
        </w:rPr>
        <w:t>n-1 edges have been included in the tree so we have a Minimum Spanning Tree</w:t>
      </w:r>
      <w:r w:rsidR="0036547F">
        <w:t>.</w:t>
      </w:r>
    </w:p>
    <w:p w14:paraId="160BEC6E" w14:textId="77777777" w:rsidR="001C4EF6" w:rsidRDefault="00DF087E" w:rsidP="00266E83">
      <w:pPr>
        <w:spacing w:line="259" w:lineRule="auto"/>
      </w:pPr>
      <w:r w:rsidRPr="00DF087E">
        <w:rPr>
          <w:b/>
          <w:bCs/>
          <w:highlight w:val="green"/>
        </w:rPr>
        <w:t>Kruskal’s Algorithm in Java</w:t>
      </w:r>
      <w:r w:rsidR="009E511B">
        <w:br/>
      </w:r>
      <w:r w:rsidR="009E511B">
        <w:rPr>
          <w:noProof/>
        </w:rPr>
        <w:drawing>
          <wp:inline distT="0" distB="0" distL="0" distR="0" wp14:anchorId="1716AAA1" wp14:editId="3630E120">
            <wp:extent cx="2487168" cy="3025932"/>
            <wp:effectExtent l="0" t="0" r="8890" b="3175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9103" cy="3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11B">
        <w:rPr>
          <w:b/>
          <w:bCs/>
        </w:rPr>
        <w:t xml:space="preserve"> </w:t>
      </w:r>
      <w:r w:rsidR="009E511B">
        <w:rPr>
          <w:noProof/>
        </w:rPr>
        <w:drawing>
          <wp:inline distT="0" distB="0" distL="0" distR="0" wp14:anchorId="775201F8" wp14:editId="66ADD516">
            <wp:extent cx="1631290" cy="1706371"/>
            <wp:effectExtent l="0" t="0" r="7620" b="8255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63336" cy="173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4A1">
        <w:br/>
      </w:r>
      <w:r w:rsidR="008C6E5F">
        <w:t>*</w:t>
      </w:r>
      <w:r w:rsidR="00CB530D">
        <w:t xml:space="preserve"> </w:t>
      </w:r>
      <w:r w:rsidR="00CB530D" w:rsidRPr="00494C76">
        <w:rPr>
          <w:b/>
          <w:bCs/>
          <w:highlight w:val="red"/>
        </w:rPr>
        <w:t>We have defined the compareTo() method for Edge such that the Edge objects are ordered in terms of their weight</w:t>
      </w:r>
      <w:r w:rsidR="00CB530D">
        <w:t>.</w:t>
      </w:r>
      <w:r w:rsidR="00782A90">
        <w:br/>
        <w:t xml:space="preserve">* </w:t>
      </w:r>
      <w:r w:rsidR="00AA2BD2">
        <w:rPr>
          <w:b/>
          <w:bCs/>
          <w:highlight w:val="cyan"/>
        </w:rPr>
        <w:t>While</w:t>
      </w:r>
      <w:r w:rsidR="00782A90" w:rsidRPr="00AA2BD2">
        <w:rPr>
          <w:b/>
          <w:bCs/>
          <w:highlight w:val="cyan"/>
        </w:rPr>
        <w:t xml:space="preserve"> studying the algorithm, we had seen that we need to examine the Edges in ascending order</w:t>
      </w:r>
      <w:r w:rsidR="00AA2BD2" w:rsidRPr="00AA2BD2">
        <w:rPr>
          <w:b/>
          <w:bCs/>
          <w:highlight w:val="cyan"/>
        </w:rPr>
        <w:t xml:space="preserve"> of their weight</w:t>
      </w:r>
      <w:r w:rsidR="00782A90">
        <w:t>.</w:t>
      </w:r>
      <w:r w:rsidR="008C6E5F">
        <w:br/>
      </w:r>
      <w:r w:rsidR="00D720A2">
        <w:t>*</w:t>
      </w:r>
      <w:r w:rsidR="0052687A">
        <w:t xml:space="preserve"> </w:t>
      </w:r>
      <w:r w:rsidR="0052687A" w:rsidRPr="0052687A">
        <w:rPr>
          <w:b/>
          <w:bCs/>
          <w:highlight w:val="magenta"/>
        </w:rPr>
        <w:t>While implementing the algorithm, we’ll take all t</w:t>
      </w:r>
      <w:r w:rsidR="0052687A" w:rsidRPr="00FA678A">
        <w:rPr>
          <w:b/>
          <w:bCs/>
          <w:highlight w:val="magenta"/>
        </w:rPr>
        <w:t>he edges in a Priority Queue</w:t>
      </w:r>
      <w:r w:rsidR="00FA678A" w:rsidRPr="00FA678A">
        <w:rPr>
          <w:b/>
          <w:bCs/>
          <w:highlight w:val="magenta"/>
        </w:rPr>
        <w:t xml:space="preserve"> and for that we need to define the natural ordering </w:t>
      </w:r>
      <w:r w:rsidR="007A4C8F">
        <w:rPr>
          <w:b/>
          <w:bCs/>
          <w:highlight w:val="magenta"/>
        </w:rPr>
        <w:t>for</w:t>
      </w:r>
      <w:r w:rsidR="00FA678A" w:rsidRPr="00FA678A">
        <w:rPr>
          <w:b/>
          <w:bCs/>
          <w:highlight w:val="magenta"/>
        </w:rPr>
        <w:t xml:space="preserve"> the</w:t>
      </w:r>
      <w:r w:rsidR="007A4C8F">
        <w:rPr>
          <w:b/>
          <w:bCs/>
          <w:highlight w:val="magenta"/>
        </w:rPr>
        <w:t>se</w:t>
      </w:r>
      <w:r w:rsidR="00FA678A" w:rsidRPr="00FA678A">
        <w:rPr>
          <w:b/>
          <w:bCs/>
          <w:highlight w:val="magenta"/>
        </w:rPr>
        <w:t xml:space="preserve"> Edge objects</w:t>
      </w:r>
      <w:r w:rsidR="0052687A">
        <w:t>.</w:t>
      </w:r>
      <w:r w:rsidR="00A851AD">
        <w:br/>
      </w:r>
    </w:p>
    <w:p w14:paraId="79F9887B" w14:textId="77777777" w:rsidR="001C4EF6" w:rsidRDefault="001C4EF6" w:rsidP="00266E83">
      <w:pPr>
        <w:spacing w:line="259" w:lineRule="auto"/>
      </w:pPr>
    </w:p>
    <w:p w14:paraId="12AC9D65" w14:textId="77777777" w:rsidR="001C4EF6" w:rsidRDefault="001C4EF6" w:rsidP="00266E83">
      <w:pPr>
        <w:spacing w:line="259" w:lineRule="auto"/>
      </w:pPr>
    </w:p>
    <w:p w14:paraId="53DFB539" w14:textId="77777777" w:rsidR="001C4EF6" w:rsidRDefault="001C4EF6" w:rsidP="00266E83">
      <w:pPr>
        <w:spacing w:line="259" w:lineRule="auto"/>
      </w:pPr>
    </w:p>
    <w:p w14:paraId="14348F6D" w14:textId="16912580" w:rsidR="00E80589" w:rsidRDefault="001C4EF6" w:rsidP="008834E2">
      <w:pPr>
        <w:spacing w:line="259" w:lineRule="auto"/>
      </w:pPr>
      <w:r>
        <w:lastRenderedPageBreak/>
        <w:br/>
      </w:r>
      <w:r w:rsidR="00A851AD">
        <w:t>*</w:t>
      </w:r>
      <w:r w:rsidR="00FC2C70">
        <w:t xml:space="preserve"> </w:t>
      </w:r>
      <w:r w:rsidR="00FC2C70" w:rsidRPr="001C4EF6">
        <w:rPr>
          <w:b/>
          <w:bCs/>
          <w:highlight w:val="magenta"/>
        </w:rPr>
        <w:t>Objects in the Priority Queue are ordered according to their natural ordering and we define</w:t>
      </w:r>
      <w:r w:rsidR="00701A08" w:rsidRPr="001C4EF6">
        <w:rPr>
          <w:b/>
          <w:bCs/>
          <w:highlight w:val="magenta"/>
        </w:rPr>
        <w:t>d</w:t>
      </w:r>
      <w:r w:rsidR="00FC2C70" w:rsidRPr="001C4EF6">
        <w:rPr>
          <w:b/>
          <w:bCs/>
          <w:highlight w:val="magenta"/>
        </w:rPr>
        <w:t xml:space="preserve"> natural ordering </w:t>
      </w:r>
      <w:r w:rsidR="00701A08" w:rsidRPr="001C4EF6">
        <w:rPr>
          <w:b/>
          <w:bCs/>
          <w:highlight w:val="magenta"/>
        </w:rPr>
        <w:t>of Edges based on their weights</w:t>
      </w:r>
      <w:r w:rsidR="00701A08">
        <w:t>.</w:t>
      </w:r>
      <w:r w:rsidR="00974110">
        <w:br/>
      </w:r>
      <w:r w:rsidR="00E516BD">
        <w:t xml:space="preserve">=&gt; </w:t>
      </w:r>
      <w:r w:rsidR="00E516BD" w:rsidRPr="001C4EF6">
        <w:rPr>
          <w:b/>
          <w:bCs/>
          <w:highlight w:val="yellow"/>
        </w:rPr>
        <w:t>So in this Priority Queue we have Edge objects ordered according to their weights</w:t>
      </w:r>
      <w:r w:rsidR="00E516BD">
        <w:t>.</w:t>
      </w:r>
      <w:r w:rsidR="00E9422B">
        <w:br/>
        <w:t xml:space="preserve">=&gt; </w:t>
      </w:r>
      <w:r w:rsidR="00E9422B" w:rsidRPr="00F73F26">
        <w:rPr>
          <w:b/>
          <w:bCs/>
          <w:highlight w:val="cyan"/>
        </w:rPr>
        <w:t>We can remove the Edges 1 by 1 and examine them</w:t>
      </w:r>
      <w:r w:rsidR="00F73F26" w:rsidRPr="00F73F26">
        <w:rPr>
          <w:b/>
          <w:bCs/>
          <w:highlight w:val="cyan"/>
        </w:rPr>
        <w:t>, in ascending order of their weights</w:t>
      </w:r>
      <w:r w:rsidR="00E9422B">
        <w:t>.</w:t>
      </w:r>
      <w:r w:rsidR="00E516BD">
        <w:br/>
      </w:r>
      <w:r w:rsidR="00974110">
        <w:t>*</w:t>
      </w:r>
      <w:r w:rsidR="00383DEB">
        <w:t xml:space="preserve"> </w:t>
      </w:r>
      <w:r w:rsidR="00383DEB" w:rsidRPr="00383DEB">
        <w:rPr>
          <w:b/>
          <w:bCs/>
          <w:highlight w:val="yellow"/>
        </w:rPr>
        <w:t xml:space="preserve">We’re done when we’ve either examined all the edges of the graph or when n-1 edges have </w:t>
      </w:r>
      <w:r w:rsidR="00383DEB" w:rsidRPr="00473E43">
        <w:rPr>
          <w:b/>
          <w:bCs/>
          <w:highlight w:val="yellow"/>
        </w:rPr>
        <w:t>been included</w:t>
      </w:r>
      <w:r w:rsidR="00473E43" w:rsidRPr="00473E43">
        <w:rPr>
          <w:b/>
          <w:bCs/>
          <w:highlight w:val="yellow"/>
        </w:rPr>
        <w:t xml:space="preserve"> in the tree</w:t>
      </w:r>
      <w:r w:rsidR="00383DEB">
        <w:t>.</w:t>
      </w:r>
      <w:r w:rsidR="00701A08">
        <w:br/>
      </w:r>
      <w:r w:rsidR="002B1260">
        <w:rPr>
          <w:noProof/>
        </w:rPr>
        <w:drawing>
          <wp:inline distT="0" distB="0" distL="0" distR="0" wp14:anchorId="7C82C349" wp14:editId="6AF9B05B">
            <wp:extent cx="4719879" cy="6406071"/>
            <wp:effectExtent l="0" t="0" r="5080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4710" cy="643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4ACF" w14:textId="77777777" w:rsidR="008834E2" w:rsidRDefault="008834E2" w:rsidP="008834E2">
      <w:pPr>
        <w:spacing w:line="259" w:lineRule="auto"/>
      </w:pPr>
      <w:bookmarkStart w:id="0" w:name="_GoBack"/>
      <w:bookmarkEnd w:id="0"/>
    </w:p>
    <w:sectPr w:rsidR="008834E2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116"/>
    <w:rsid w:val="00015637"/>
    <w:rsid w:val="000239B8"/>
    <w:rsid w:val="0003643F"/>
    <w:rsid w:val="00064BD6"/>
    <w:rsid w:val="00077270"/>
    <w:rsid w:val="000775B0"/>
    <w:rsid w:val="00080754"/>
    <w:rsid w:val="000A133A"/>
    <w:rsid w:val="000A44F7"/>
    <w:rsid w:val="000B1D03"/>
    <w:rsid w:val="000B3420"/>
    <w:rsid w:val="000C0C70"/>
    <w:rsid w:val="000C519C"/>
    <w:rsid w:val="000D22DA"/>
    <w:rsid w:val="000F6D68"/>
    <w:rsid w:val="00117BFC"/>
    <w:rsid w:val="001351D1"/>
    <w:rsid w:val="00140EE4"/>
    <w:rsid w:val="001478D7"/>
    <w:rsid w:val="001827B5"/>
    <w:rsid w:val="00183F06"/>
    <w:rsid w:val="001960A5"/>
    <w:rsid w:val="001A5CCE"/>
    <w:rsid w:val="001B1D81"/>
    <w:rsid w:val="001B4A6A"/>
    <w:rsid w:val="001C0183"/>
    <w:rsid w:val="001C4EF6"/>
    <w:rsid w:val="001E6216"/>
    <w:rsid w:val="0021077A"/>
    <w:rsid w:val="00210C8C"/>
    <w:rsid w:val="00240A5F"/>
    <w:rsid w:val="00250D9E"/>
    <w:rsid w:val="00262F17"/>
    <w:rsid w:val="00266E83"/>
    <w:rsid w:val="00271573"/>
    <w:rsid w:val="002A5F57"/>
    <w:rsid w:val="002B1260"/>
    <w:rsid w:val="002C52EE"/>
    <w:rsid w:val="002D238B"/>
    <w:rsid w:val="002D496D"/>
    <w:rsid w:val="00344D39"/>
    <w:rsid w:val="0036547F"/>
    <w:rsid w:val="00372B2B"/>
    <w:rsid w:val="00377598"/>
    <w:rsid w:val="00382057"/>
    <w:rsid w:val="003826EA"/>
    <w:rsid w:val="00383DEB"/>
    <w:rsid w:val="0038563D"/>
    <w:rsid w:val="003A114E"/>
    <w:rsid w:val="003C56AE"/>
    <w:rsid w:val="003C579E"/>
    <w:rsid w:val="003D2525"/>
    <w:rsid w:val="003F4575"/>
    <w:rsid w:val="00402C53"/>
    <w:rsid w:val="00473E43"/>
    <w:rsid w:val="00482A5E"/>
    <w:rsid w:val="00494C76"/>
    <w:rsid w:val="004A31E4"/>
    <w:rsid w:val="004B3150"/>
    <w:rsid w:val="004D4777"/>
    <w:rsid w:val="004E0C2C"/>
    <w:rsid w:val="00500F64"/>
    <w:rsid w:val="005045CC"/>
    <w:rsid w:val="0052687A"/>
    <w:rsid w:val="00536207"/>
    <w:rsid w:val="005454B7"/>
    <w:rsid w:val="00547E90"/>
    <w:rsid w:val="00552EDA"/>
    <w:rsid w:val="00577510"/>
    <w:rsid w:val="005935E8"/>
    <w:rsid w:val="005B3920"/>
    <w:rsid w:val="005B6924"/>
    <w:rsid w:val="005E1D6F"/>
    <w:rsid w:val="005E481D"/>
    <w:rsid w:val="0066673F"/>
    <w:rsid w:val="0069756A"/>
    <w:rsid w:val="006D6B1F"/>
    <w:rsid w:val="006E123E"/>
    <w:rsid w:val="006E2116"/>
    <w:rsid w:val="00701A08"/>
    <w:rsid w:val="0071740D"/>
    <w:rsid w:val="00720655"/>
    <w:rsid w:val="00723580"/>
    <w:rsid w:val="007238D9"/>
    <w:rsid w:val="00752D41"/>
    <w:rsid w:val="0076472B"/>
    <w:rsid w:val="00776C54"/>
    <w:rsid w:val="00782A90"/>
    <w:rsid w:val="007A4C8F"/>
    <w:rsid w:val="007A73FC"/>
    <w:rsid w:val="007B0339"/>
    <w:rsid w:val="0080125E"/>
    <w:rsid w:val="00802A41"/>
    <w:rsid w:val="008055D0"/>
    <w:rsid w:val="00834FA0"/>
    <w:rsid w:val="00850474"/>
    <w:rsid w:val="00871C14"/>
    <w:rsid w:val="008834E2"/>
    <w:rsid w:val="0089110A"/>
    <w:rsid w:val="008B57A9"/>
    <w:rsid w:val="008C6E5F"/>
    <w:rsid w:val="008C7AED"/>
    <w:rsid w:val="008D3967"/>
    <w:rsid w:val="008D3E7B"/>
    <w:rsid w:val="008E2D49"/>
    <w:rsid w:val="008F29D5"/>
    <w:rsid w:val="009212E9"/>
    <w:rsid w:val="00934097"/>
    <w:rsid w:val="00936071"/>
    <w:rsid w:val="00942EC9"/>
    <w:rsid w:val="0094387A"/>
    <w:rsid w:val="009642A7"/>
    <w:rsid w:val="00971F30"/>
    <w:rsid w:val="00974110"/>
    <w:rsid w:val="00977A47"/>
    <w:rsid w:val="009A0E78"/>
    <w:rsid w:val="009A2D17"/>
    <w:rsid w:val="009B41FE"/>
    <w:rsid w:val="009C2FE8"/>
    <w:rsid w:val="009E1FBD"/>
    <w:rsid w:val="009E511B"/>
    <w:rsid w:val="00A128F6"/>
    <w:rsid w:val="00A4551E"/>
    <w:rsid w:val="00A76EA5"/>
    <w:rsid w:val="00A851AD"/>
    <w:rsid w:val="00A952B3"/>
    <w:rsid w:val="00A967C4"/>
    <w:rsid w:val="00AA2BD2"/>
    <w:rsid w:val="00AB27A8"/>
    <w:rsid w:val="00AC7780"/>
    <w:rsid w:val="00AD2280"/>
    <w:rsid w:val="00AD7AB2"/>
    <w:rsid w:val="00AF4326"/>
    <w:rsid w:val="00AF6EE5"/>
    <w:rsid w:val="00B01B9B"/>
    <w:rsid w:val="00B17E9F"/>
    <w:rsid w:val="00B61557"/>
    <w:rsid w:val="00B85B01"/>
    <w:rsid w:val="00BB05A5"/>
    <w:rsid w:val="00BB2EE0"/>
    <w:rsid w:val="00BC3EDF"/>
    <w:rsid w:val="00BD7C1E"/>
    <w:rsid w:val="00BF22F7"/>
    <w:rsid w:val="00C1272B"/>
    <w:rsid w:val="00C2503B"/>
    <w:rsid w:val="00C6777D"/>
    <w:rsid w:val="00CA2938"/>
    <w:rsid w:val="00CB1D46"/>
    <w:rsid w:val="00CB530D"/>
    <w:rsid w:val="00CC489D"/>
    <w:rsid w:val="00D119FA"/>
    <w:rsid w:val="00D17746"/>
    <w:rsid w:val="00D21983"/>
    <w:rsid w:val="00D24B2E"/>
    <w:rsid w:val="00D41A97"/>
    <w:rsid w:val="00D720A2"/>
    <w:rsid w:val="00D754A1"/>
    <w:rsid w:val="00D952DB"/>
    <w:rsid w:val="00DB39C1"/>
    <w:rsid w:val="00DB4F1A"/>
    <w:rsid w:val="00DF087E"/>
    <w:rsid w:val="00E516BD"/>
    <w:rsid w:val="00E64B9B"/>
    <w:rsid w:val="00E7417B"/>
    <w:rsid w:val="00E75C3D"/>
    <w:rsid w:val="00E80589"/>
    <w:rsid w:val="00E85338"/>
    <w:rsid w:val="00E9422B"/>
    <w:rsid w:val="00EE5FBD"/>
    <w:rsid w:val="00F035E5"/>
    <w:rsid w:val="00F07BC3"/>
    <w:rsid w:val="00F07BF5"/>
    <w:rsid w:val="00F209BE"/>
    <w:rsid w:val="00F25C92"/>
    <w:rsid w:val="00F31795"/>
    <w:rsid w:val="00F51356"/>
    <w:rsid w:val="00F70912"/>
    <w:rsid w:val="00F70C74"/>
    <w:rsid w:val="00F71ECE"/>
    <w:rsid w:val="00F71FE2"/>
    <w:rsid w:val="00F73F26"/>
    <w:rsid w:val="00F841E8"/>
    <w:rsid w:val="00FA678A"/>
    <w:rsid w:val="00FB39BD"/>
    <w:rsid w:val="00FC2C70"/>
    <w:rsid w:val="00FC5C05"/>
    <w:rsid w:val="00FC5F3A"/>
    <w:rsid w:val="00FD3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D5603"/>
  <w15:chartTrackingRefBased/>
  <w15:docId w15:val="{4D5A8B1B-9097-4A84-B960-9DD1D4E7B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266E83"/>
    <w:pPr>
      <w:spacing w:line="256" w:lineRule="auto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3F45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20</Pages>
  <Words>757</Words>
  <Characters>4316</Characters>
  <Application>Microsoft Office Word</Application>
  <DocSecurity>0</DocSecurity>
  <Lines>35</Lines>
  <Paragraphs>10</Paragraphs>
  <ScaleCrop>false</ScaleCrop>
  <Company/>
  <LinksUpToDate>false</LinksUpToDate>
  <CharactersWithSpaces>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186</cp:revision>
  <dcterms:created xsi:type="dcterms:W3CDTF">2019-09-13T11:02:00Z</dcterms:created>
  <dcterms:modified xsi:type="dcterms:W3CDTF">2019-09-14T06:48:00Z</dcterms:modified>
</cp:coreProperties>
</file>